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F5F" w:rsidRPr="0063729E" w:rsidRDefault="00D53F5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БЕКІТЕМІН</w:t>
      </w:r>
    </w:p>
    <w:p w:rsidR="00D53F5F" w:rsidRPr="0063729E" w:rsidRDefault="00D53F5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D53F5F" w:rsidRPr="0063729E" w:rsidRDefault="00D53F5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D53F5F" w:rsidRPr="0063729E" w:rsidRDefault="00D33EB0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D53F5F" w:rsidRPr="0063729E">
        <w:rPr>
          <w:rFonts w:ascii="Times New Roman" w:hAnsi="Times New Roman" w:cs="Times New Roman"/>
          <w:lang w:val="kk-KZ"/>
        </w:rPr>
        <w:t xml:space="preserve"> г. </w:t>
      </w:r>
    </w:p>
    <w:p w:rsidR="00D53F5F" w:rsidRPr="0063729E" w:rsidRDefault="00D53F5F" w:rsidP="00D53F5F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 w:rsidR="001B76DB"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D53F5F" w:rsidRPr="0063729E" w:rsidRDefault="00D53F5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8C1F8A" w:rsidRPr="0063729E" w:rsidRDefault="008C1F8A" w:rsidP="00EE6A4F">
      <w:pPr>
        <w:pStyle w:val="a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1-Нұсқа</w:t>
      </w:r>
    </w:p>
    <w:p w:rsidR="00483171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Дольмен дегеніміз-...</w:t>
      </w: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өңделген немесе өңделмей тігінен қойылған тастар;</w:t>
      </w: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сыйынатын немесе рәсімдер өткізетін орын;</w:t>
      </w: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шеңбер бойымен орналасқан тас тақталар немесе бағаналар;</w:t>
      </w:r>
    </w:p>
    <w:p w:rsidR="00535EE4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535EE4" w:rsidRPr="0063729E">
        <w:rPr>
          <w:rFonts w:ascii="Times New Roman" w:hAnsi="Times New Roman" w:cs="Times New Roman"/>
          <w:sz w:val="24"/>
          <w:szCs w:val="24"/>
          <w:lang w:val="kk-KZ"/>
        </w:rPr>
        <w:t>үш немесе одан да көп тастан тұратын тіреу-арқалықты жүйе;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535EE4" w:rsidRPr="0063729E" w:rsidRDefault="00535EE4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Мысырдың Жаңа патшалық уақытың атаңыз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: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б.з.д. 3000-2400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б.з.д. 2100-1700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б.з.д. 1071-332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б.з.д. 1584-1071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A9079F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3.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Сәнмаңдайша деген не: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сәулет ордерінің бағаналармен ұсталып тұрған, жоғарғы көлденең бөлігі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төменгі негізгі арқалық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бағананың төменгі тіреуші бөлігі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үйдің кіреберіс сыртының үшбұрыш тәрізді жоғарғы жағы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A9079F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="00A9079F" w:rsidRPr="0063729E">
        <w:rPr>
          <w:rFonts w:ascii="Times New Roman" w:hAnsi="Times New Roman" w:cs="Times New Roman"/>
          <w:sz w:val="24"/>
          <w:szCs w:val="24"/>
          <w:lang w:val="kk-KZ"/>
        </w:rPr>
        <w:t>Пританеи ол ... арналған ғимарат: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ақсақалдар кеңесінің жиынына 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тамақтануға 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мистралдық жиындарға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</w:t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өнер туындыларын сақтауға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Франциядағы барокко және классицизм :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 17 ғ. 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 18 ғ.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 19 ғ.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 16 ғ.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Римдегі Иль-Джезу шіркеуі: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1444-1512 ж.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1568-1584 ж.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1364-1444 ж.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1584-1612 ж.</w:t>
      </w:r>
    </w:p>
    <w:p w:rsidR="00A9079F" w:rsidRPr="0063729E" w:rsidRDefault="00A9079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2E7209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79375</wp:posOffset>
            </wp:positionV>
            <wp:extent cx="1609725" cy="1323975"/>
            <wp:effectExtent l="1905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E7209" w:rsidRPr="0063729E">
        <w:rPr>
          <w:rFonts w:ascii="Times New Roman" w:hAnsi="Times New Roman" w:cs="Times New Roman"/>
          <w:sz w:val="24"/>
          <w:szCs w:val="24"/>
          <w:lang w:val="kk-KZ"/>
        </w:rPr>
        <w:t>7. Суретте қандай сәулеттік имарат бейнеленген :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Турманиндегі базилик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әулие София ғибадатхагасы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2E7209" w:rsidRPr="0063729E" w:rsidRDefault="002E7209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4C76EC" w:rsidRPr="0063729E">
        <w:rPr>
          <w:rFonts w:ascii="Times New Roman" w:hAnsi="Times New Roman" w:cs="Times New Roman"/>
          <w:sz w:val="24"/>
          <w:szCs w:val="24"/>
          <w:lang w:val="kk-KZ"/>
        </w:rPr>
        <w:t>Венециядағы Сан-Марко соборы</w:t>
      </w: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 Саябақтағы сәнді етіп қиылған бұталар, жеке шоғыр немесе ағаштар тобы... деп ата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лады 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маңдайшалық кеңістік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ә) курдонер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сәнжелек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иконостас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9. Петербордағы Қысқы сарайдың авторы кім ?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А.Ф. Кокориков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В.Б. Растрелли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И.Е. Старов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К.И. Росси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10.  Мәскеудегі В.И. Ленин кесенесінің авторы 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И.Е. Старов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Ф.О. Шехтель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А. Щусев</w:t>
      </w:r>
    </w:p>
    <w:p w:rsidR="004C76EC" w:rsidRPr="0063729E" w:rsidRDefault="004C76EC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К. Тон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Мәскеудегі Василий Блаженный ғибадатханасының құрылысы :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1555 ж. 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1687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1700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1260 ж. 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12. Петербордағы Исаакиев Соборының құрылысы </w:t>
      </w:r>
    </w:p>
    <w:p w:rsidR="009A0F76" w:rsidRPr="0063729E" w:rsidRDefault="00783C6D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6FE21BE2" wp14:editId="5054963A">
            <wp:simplePos x="0" y="0"/>
            <wp:positionH relativeFrom="column">
              <wp:posOffset>3120390</wp:posOffset>
            </wp:positionH>
            <wp:positionV relativeFrom="paragraph">
              <wp:posOffset>123190</wp:posOffset>
            </wp:positionV>
            <wp:extent cx="1743075" cy="1019175"/>
            <wp:effectExtent l="0" t="0" r="0" b="0"/>
            <wp:wrapSquare wrapText="bothSides"/>
            <wp:docPr id="3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sl_5237_dsc-1154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0F76" w:rsidRPr="0063729E">
        <w:rPr>
          <w:rFonts w:ascii="Times New Roman" w:hAnsi="Times New Roman" w:cs="Times New Roman"/>
          <w:sz w:val="24"/>
          <w:szCs w:val="24"/>
          <w:lang w:val="kk-KZ"/>
        </w:rPr>
        <w:t>а) 1801-1811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1818-1858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1786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1905 ж.</w:t>
      </w: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9A0F76" w:rsidRPr="0063729E" w:rsidRDefault="009A0F7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13. </w:t>
      </w:r>
      <w:r w:rsidR="007A3F5E" w:rsidRPr="0063729E">
        <w:rPr>
          <w:rFonts w:ascii="Times New Roman" w:hAnsi="Times New Roman" w:cs="Times New Roman"/>
          <w:sz w:val="24"/>
          <w:szCs w:val="24"/>
          <w:lang w:val="kk-KZ"/>
        </w:rPr>
        <w:t>Суретте не бейнеленген: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күмбез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кокошник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барабан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шатыр </w:t>
      </w:r>
      <w:r w:rsidR="00D53F5F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</w:t>
      </w: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2877185</wp:posOffset>
            </wp:positionH>
            <wp:positionV relativeFrom="paragraph">
              <wp:posOffset>5715</wp:posOffset>
            </wp:positionV>
            <wp:extent cx="2042795" cy="1952625"/>
            <wp:effectExtent l="1905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kbuta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279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A3F5E" w:rsidRPr="0063729E">
        <w:rPr>
          <w:rFonts w:ascii="Times New Roman" w:hAnsi="Times New Roman" w:cs="Times New Roman"/>
          <w:sz w:val="24"/>
          <w:szCs w:val="24"/>
          <w:lang w:val="kk-KZ"/>
        </w:rPr>
        <w:t>14. Суретте не бейнеленген: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кермедоға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қақпабағана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өрнекті сүйірқада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қарсы керме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8C1F8A" w:rsidRPr="0063729E" w:rsidRDefault="008C1F8A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Төбе немесе тоғыспа бетіндегі ойық- ол...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кессон 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барабан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желкен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күмбез</w:t>
      </w: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7A3F5E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16.</w:t>
      </w:r>
      <w:r w:rsidR="006D7682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Шіркеуді, ас ішетін бөлмені немесе сарайды қоршап тұртын галерея бұл...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ауыз үй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гульбище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улкен үй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мұнара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7A3F5E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Италиядағы жоғары қайта өрлеу уақыты: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1420-16 ғ.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 ғ. соны-16 ғ. басы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15 ғ.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17 ғ.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Қай имарат әлем кереметіне жатпайды.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Фарос шамшырағы 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Галикарнас кесенесі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Олимп Зевс мүсіні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Парфенон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Мәскеудегі Кремлдегі Архангель соборының сәулетшісі кім?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Алевиз Новый 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>А. Фьормванти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>М. Руффо</w:t>
      </w:r>
    </w:p>
    <w:p w:rsidR="006D7682" w:rsidRPr="0063729E" w:rsidRDefault="006D7682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B43B1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П. Солари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20. Суретте бейнеленген сәулет имаратын атаңыз: 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Қор биржасының ғимараты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Исаакиев соборы        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Қазан соборы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Смольный шіркеуі</w:t>
      </w:r>
    </w:p>
    <w:p w:rsidR="00B43B16" w:rsidRPr="0063729E" w:rsidRDefault="00B43B16" w:rsidP="00D53F5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B43B16" w:rsidP="006D7682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38825" cy="141051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6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420" cy="143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7682" w:rsidRPr="0063729E" w:rsidRDefault="006D7682" w:rsidP="006D7682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D7682" w:rsidRPr="0063729E" w:rsidRDefault="006D7682" w:rsidP="009A0F76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Default="00F0519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B76DB" w:rsidRPr="001B76DB" w:rsidRDefault="001B76DB" w:rsidP="001B76DB">
      <w:pPr>
        <w:pStyle w:val="a4"/>
        <w:spacing w:after="0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EE6A4F" w:rsidRPr="0063729E" w:rsidRDefault="00EE6A4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EE6A4F" w:rsidRPr="0063729E" w:rsidRDefault="00EE6A4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EE6A4F" w:rsidRPr="0063729E" w:rsidRDefault="00EE6A4F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EE6A4F" w:rsidRPr="0063729E" w:rsidRDefault="008F2304" w:rsidP="00EE6A4F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EE6A4F" w:rsidRPr="0063729E">
        <w:rPr>
          <w:rFonts w:ascii="Times New Roman" w:hAnsi="Times New Roman" w:cs="Times New Roman"/>
          <w:lang w:val="kk-KZ"/>
        </w:rPr>
        <w:t xml:space="preserve"> г. </w:t>
      </w:r>
    </w:p>
    <w:p w:rsidR="00EE6A4F" w:rsidRPr="0063729E" w:rsidRDefault="00EE6A4F" w:rsidP="00EE6A4F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 w:rsidR="00AD1C39"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EE6A4F" w:rsidRPr="0063729E" w:rsidRDefault="00EE6A4F" w:rsidP="00EE6A4F">
      <w:pPr>
        <w:pStyle w:val="a8"/>
        <w:rPr>
          <w:rFonts w:ascii="Times New Roman" w:hAnsi="Times New Roman" w:cs="Times New Roman"/>
          <w:lang w:val="kk-KZ"/>
        </w:rPr>
      </w:pPr>
      <w:r w:rsidRPr="008F2304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8F2304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8F2304">
        <w:rPr>
          <w:rFonts w:ascii="Times New Roman" w:hAnsi="Times New Roman" w:cs="Times New Roman"/>
          <w:b/>
          <w:lang w:val="kk-KZ"/>
        </w:rPr>
        <w:t xml:space="preserve">00  </w:t>
      </w:r>
      <w:r w:rsidRPr="008F2304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8F2304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8F2304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63729E" w:rsidRPr="0063729E" w:rsidRDefault="0063729E" w:rsidP="00EE6A4F">
      <w:pPr>
        <w:pStyle w:val="a8"/>
        <w:rPr>
          <w:rFonts w:ascii="Times New Roman" w:hAnsi="Times New Roman" w:cs="Times New Roman"/>
          <w:lang w:val="kk-KZ"/>
        </w:rPr>
      </w:pPr>
    </w:p>
    <w:p w:rsidR="0063729E" w:rsidRPr="0063729E" w:rsidRDefault="0063729E" w:rsidP="00EE6A4F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Pr="0063729E" w:rsidRDefault="00F05193" w:rsidP="00EE6A4F">
      <w:pPr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2-Нұсқа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Парфенон ғибадатханасының авторы :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Мнесикл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Калликрат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Иктин</w:t>
      </w:r>
    </w:p>
    <w:p w:rsidR="00F05193" w:rsidRPr="0063729E" w:rsidRDefault="00F05193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Перикл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Қай ғимарат әлем кереметіне жатпайды ?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Эрехтейон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Семирамида бақтары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Эфес Армедисасы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Родос алыбы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576290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576290" w:rsidRPr="0063729E">
        <w:rPr>
          <w:rFonts w:ascii="Times New Roman" w:hAnsi="Times New Roman" w:cs="Times New Roman"/>
          <w:sz w:val="24"/>
          <w:szCs w:val="24"/>
          <w:lang w:val="kk-KZ"/>
        </w:rPr>
        <w:t>. Имараттың қай түрі Рим мәдениетіне жатпайды ?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лесха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кесене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инсула</w:t>
      </w:r>
    </w:p>
    <w:p w:rsidR="00576290" w:rsidRPr="0063729E" w:rsidRDefault="0057629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терма</w:t>
      </w:r>
    </w:p>
    <w:p w:rsidR="00576290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2825115</wp:posOffset>
            </wp:positionH>
            <wp:positionV relativeFrom="paragraph">
              <wp:posOffset>52070</wp:posOffset>
            </wp:positionV>
            <wp:extent cx="2505075" cy="1457325"/>
            <wp:effectExtent l="19050" t="0" r="952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4. Суретте не бейнеленген ?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қорған 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EE6A4F" w:rsidRPr="0063729E" w:rsidRDefault="00EE6A4F" w:rsidP="0048647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Италиядағы алғашқы өрлеу :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13 ғ.-1420 ж. 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1420-15 ғ. соңы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15 ғ.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14 ғ.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Плацио Медечи-Рикарди имараты қашан құрылды ?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1502-1567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ж.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1620-1624 ж.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1444-1452 ж.</w:t>
      </w:r>
    </w:p>
    <w:p w:rsidR="0048647C" w:rsidRPr="0063729E" w:rsidRDefault="0048647C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>1250-1312 ж.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A3E02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4253865</wp:posOffset>
            </wp:positionH>
            <wp:positionV relativeFrom="paragraph">
              <wp:posOffset>-443865</wp:posOffset>
            </wp:positionV>
            <wp:extent cx="1304925" cy="1752600"/>
            <wp:effectExtent l="19050" t="0" r="9525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A3E02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7. Версалбдағы кіші Трианон шіркеуі қашан жасалды ? 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1812 ж.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1647 ж. 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1764 ж.</w:t>
      </w:r>
    </w:p>
    <w:p w:rsidR="001A3E02" w:rsidRPr="0063729E" w:rsidRDefault="001A3E02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1801 ж.</w:t>
      </w:r>
    </w:p>
    <w:p w:rsidR="0048647C" w:rsidRPr="0063729E" w:rsidRDefault="0048647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8647C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Пацци капелласы 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Темпьетто ғибадатханасы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E14A5F" w:rsidRPr="0063729E" w:rsidRDefault="00E14A5F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Венециядағы Санта-Мария делла Салюта </w:t>
      </w:r>
      <w:r w:rsidR="003874D7" w:rsidRPr="0063729E">
        <w:rPr>
          <w:rFonts w:ascii="Times New Roman" w:hAnsi="Times New Roman" w:cs="Times New Roman"/>
          <w:sz w:val="24"/>
          <w:szCs w:val="24"/>
          <w:lang w:val="kk-KZ"/>
        </w:rPr>
        <w:t>шіркеуі</w:t>
      </w:r>
    </w:p>
    <w:p w:rsidR="003874D7" w:rsidRPr="0063729E" w:rsidRDefault="003874D7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9. Ратонда вилласының авторы кім ? 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63729E" w:rsidRPr="0063729E" w:rsidRDefault="0063729E" w:rsidP="003874D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Флоренциядағы тәрбие уйінің авторы кім ?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А. да Сангалло 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3874D7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3939540</wp:posOffset>
            </wp:positionH>
            <wp:positionV relativeFrom="paragraph">
              <wp:posOffset>15875</wp:posOffset>
            </wp:positionV>
            <wp:extent cx="2047875" cy="1666875"/>
            <wp:effectExtent l="19050" t="0" r="9525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874D7" w:rsidRPr="0063729E">
        <w:rPr>
          <w:rFonts w:ascii="Times New Roman" w:hAnsi="Times New Roman" w:cs="Times New Roman"/>
          <w:sz w:val="24"/>
          <w:szCs w:val="24"/>
          <w:lang w:val="kk-KZ"/>
        </w:rPr>
        <w:t>в) М.Ди Барто</w:t>
      </w:r>
      <w:r w:rsidR="00775E3C" w:rsidRPr="0063729E">
        <w:rPr>
          <w:rFonts w:ascii="Times New Roman" w:hAnsi="Times New Roman" w:cs="Times New Roman"/>
          <w:sz w:val="24"/>
          <w:szCs w:val="24"/>
          <w:lang w:val="kk-KZ"/>
        </w:rPr>
        <w:t>лемео</w:t>
      </w:r>
    </w:p>
    <w:p w:rsidR="003874D7" w:rsidRPr="0063729E" w:rsidRDefault="003874D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Суретте қандай сәулеттік имарат бейнеленген ?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843CA0" w:rsidRPr="0063729E" w:rsidRDefault="00843CA0" w:rsidP="00775E3C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Ж.Б. Валлен-Деламонт 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843CA0" w:rsidRPr="0063729E">
        <w:rPr>
          <w:rFonts w:ascii="Times New Roman" w:hAnsi="Times New Roman" w:cs="Times New Roman"/>
          <w:sz w:val="24"/>
          <w:szCs w:val="24"/>
          <w:lang w:val="kk-KZ"/>
        </w:rPr>
        <w:t>К.И. Росси</w:t>
      </w:r>
    </w:p>
    <w:p w:rsidR="00775E3C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843CA0" w:rsidRPr="0063729E">
        <w:rPr>
          <w:rFonts w:ascii="Times New Roman" w:hAnsi="Times New Roman" w:cs="Times New Roman"/>
          <w:sz w:val="24"/>
          <w:szCs w:val="24"/>
          <w:lang w:val="kk-KZ"/>
        </w:rPr>
        <w:t>Ч.Камерон</w:t>
      </w:r>
    </w:p>
    <w:p w:rsidR="00843CA0" w:rsidRPr="0063729E" w:rsidRDefault="00775E3C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843CA0" w:rsidRPr="0063729E">
        <w:rPr>
          <w:rFonts w:ascii="Times New Roman" w:hAnsi="Times New Roman" w:cs="Times New Roman"/>
          <w:sz w:val="24"/>
          <w:szCs w:val="24"/>
          <w:lang w:val="kk-KZ"/>
        </w:rPr>
        <w:t>М.Ф. Казаков</w:t>
      </w:r>
    </w:p>
    <w:p w:rsidR="0063729E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 Петербордағы Қазан соборының авторы кім ?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К.И.Росси 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Д.Трезини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А.Н.Воронихин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А.Д.Захаров</w:t>
      </w:r>
    </w:p>
    <w:p w:rsidR="00843CA0" w:rsidRPr="0063729E" w:rsidRDefault="00843CA0" w:rsidP="0063729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14. Новгородтағы Әулие София соборының жасалу уақыты :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1147 ж.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1052 ж.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1165 ж.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1253 ж.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15. Ғибадатхананың үстіне салынған немесе жанынан қойылған, қоңырауларға арналған ойығы бар ғимарат :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қоңырау ілетін күмбезді мұнара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қоңыраухана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мұара уй</w:t>
      </w:r>
    </w:p>
    <w:p w:rsidR="00457C69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134620</wp:posOffset>
            </wp:positionV>
            <wp:extent cx="571500" cy="1266825"/>
            <wp:effectExtent l="1905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Хакасия 3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7C69" w:rsidRPr="0063729E">
        <w:rPr>
          <w:rFonts w:ascii="Times New Roman" w:hAnsi="Times New Roman" w:cs="Times New Roman"/>
          <w:sz w:val="24"/>
          <w:szCs w:val="24"/>
          <w:lang w:val="kk-KZ"/>
        </w:rPr>
        <w:t>в) барабан</w:t>
      </w: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457C69" w:rsidRPr="0063729E" w:rsidRDefault="00457C69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16. </w:t>
      </w:r>
      <w:r w:rsidR="006A31C6" w:rsidRPr="0063729E">
        <w:rPr>
          <w:rFonts w:ascii="Times New Roman" w:hAnsi="Times New Roman" w:cs="Times New Roman"/>
          <w:sz w:val="24"/>
          <w:szCs w:val="24"/>
          <w:lang w:val="kk-KZ"/>
        </w:rPr>
        <w:t>Суретте не бейнеленген ?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дольмен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кромлех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ескерткіш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менгир</w:t>
      </w: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6A31C6" w:rsidRPr="0063729E" w:rsidRDefault="006A31C6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Ежелгі орыс қаласының бекінген орталығының көне атауы...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қамал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детин</w:t>
      </w:r>
      <w:r w:rsidR="008F5BFA" w:rsidRPr="0063729E">
        <w:rPr>
          <w:rFonts w:ascii="Times New Roman" w:hAnsi="Times New Roman" w:cs="Times New Roman"/>
          <w:sz w:val="24"/>
          <w:szCs w:val="24"/>
          <w:lang w:val="kk-KZ"/>
        </w:rPr>
        <w:t>е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>ц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кремль</w:t>
      </w:r>
    </w:p>
    <w:p w:rsidR="006A31C6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қоңырау ілетін күмбез</w:t>
      </w:r>
    </w:p>
    <w:p w:rsidR="00336B5B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3425190</wp:posOffset>
            </wp:positionH>
            <wp:positionV relativeFrom="paragraph">
              <wp:posOffset>133350</wp:posOffset>
            </wp:positionV>
            <wp:extent cx="1657350" cy="1247775"/>
            <wp:effectExtent l="19050" t="0" r="0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65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Ордердің элементің атаңыз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волюта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эхин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сәнмаңдайша</w:t>
      </w:r>
    </w:p>
    <w:p w:rsidR="006A31C6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абак</w:t>
      </w:r>
    </w:p>
    <w:p w:rsidR="00843CA0" w:rsidRPr="0063729E" w:rsidRDefault="00843CA0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775E3C" w:rsidRPr="0063729E" w:rsidRDefault="00775E3C" w:rsidP="003874D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54C7" w:rsidRPr="0063729E" w:rsidRDefault="0063729E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3301365</wp:posOffset>
            </wp:positionH>
            <wp:positionV relativeFrom="paragraph">
              <wp:posOffset>52070</wp:posOffset>
            </wp:positionV>
            <wp:extent cx="1952625" cy="1257300"/>
            <wp:effectExtent l="19050" t="0" r="9525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36B5B" w:rsidRPr="0063729E">
        <w:rPr>
          <w:rFonts w:ascii="Times New Roman" w:hAnsi="Times New Roman" w:cs="Times New Roman"/>
          <w:sz w:val="24"/>
          <w:szCs w:val="24"/>
          <w:lang w:val="kk-KZ"/>
        </w:rPr>
        <w:t>19.Суретте қандай имарат бейнеленген ?</w:t>
      </w:r>
      <w:r w:rsidR="00C454C7"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Иво-Сант шіркеуі</w:t>
      </w:r>
      <w:r w:rsidR="00C454C7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C454C7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 </w:t>
      </w:r>
    </w:p>
    <w:p w:rsidR="00336B5B" w:rsidRPr="0063729E" w:rsidRDefault="00336B5B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  <w:r w:rsidR="00C454C7" w:rsidRPr="0063729E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336B5B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576290" w:rsidRPr="0063729E" w:rsidRDefault="00576290" w:rsidP="00F0519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20. Цитадель деген не ?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қоймалар 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C454C7" w:rsidRPr="0063729E" w:rsidRDefault="00C454C7" w:rsidP="0063729E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9E62B3" w:rsidRPr="0063729E" w:rsidRDefault="009E62B3" w:rsidP="009E62B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F05193" w:rsidRPr="0063729E" w:rsidRDefault="00F05193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54C7" w:rsidRPr="0063729E" w:rsidRDefault="00C454C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AD1C39" w:rsidRPr="001B76DB" w:rsidRDefault="00AD1C39" w:rsidP="00AD1C39">
      <w:pPr>
        <w:pStyle w:val="a4"/>
        <w:spacing w:after="0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C454C7" w:rsidRPr="0063729E" w:rsidRDefault="00AD1C39"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C454C7" w:rsidRPr="0063729E" w:rsidRDefault="00C454C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C454C7" w:rsidRPr="0063729E" w:rsidRDefault="00C454C7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3D1FF9" w:rsidRDefault="00051E28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3D1FF9" w:rsidRDefault="00051E28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3D1FF9" w:rsidRDefault="00051E28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3D1FF9" w:rsidRDefault="008F2304" w:rsidP="00051E28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3D1FF9">
        <w:rPr>
          <w:rFonts w:ascii="Times New Roman" w:hAnsi="Times New Roman" w:cs="Times New Roman"/>
          <w:lang w:val="kk-KZ"/>
        </w:rPr>
        <w:t xml:space="preserve"> г. </w:t>
      </w:r>
    </w:p>
    <w:p w:rsidR="00051E28" w:rsidRPr="003D1FF9" w:rsidRDefault="00051E28" w:rsidP="00051E28">
      <w:pPr>
        <w:pStyle w:val="a8"/>
        <w:rPr>
          <w:rFonts w:ascii="Times New Roman" w:hAnsi="Times New Roman" w:cs="Times New Roman"/>
          <w:b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 </w:t>
      </w:r>
      <w:r w:rsidRPr="003D1FF9">
        <w:rPr>
          <w:rFonts w:ascii="Times New Roman" w:hAnsi="Times New Roman" w:cs="Times New Roman"/>
          <w:b/>
          <w:lang w:val="kk-KZ"/>
        </w:rPr>
        <w:t xml:space="preserve">«Дүниежүзілік сәулет тарихы » </w:t>
      </w:r>
      <w:r w:rsidRPr="003D1FF9">
        <w:rPr>
          <w:rFonts w:ascii="Times New Roman" w:hAnsi="Times New Roman" w:cs="Times New Roman"/>
          <w:lang w:val="kk-KZ"/>
        </w:rPr>
        <w:t>пәні бойынша</w:t>
      </w:r>
      <w:r w:rsidRPr="003D1FF9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3D1FF9" w:rsidRDefault="00051E28" w:rsidP="00051E28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3D1FF9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3D1FF9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3D1FF9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3D1FF9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3D1FF9">
        <w:rPr>
          <w:rFonts w:ascii="Times New Roman" w:hAnsi="Times New Roman" w:cs="Times New Roman"/>
          <w:lang w:val="kk-KZ"/>
        </w:rPr>
        <w:t xml:space="preserve"> </w:t>
      </w:r>
    </w:p>
    <w:p w:rsidR="00C454C7" w:rsidRPr="003D1FF9" w:rsidRDefault="00C454C7" w:rsidP="00EB272E">
      <w:pPr>
        <w:spacing w:after="0" w:line="240" w:lineRule="auto"/>
        <w:jc w:val="center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3-Нұсқа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1. Ежелгі орыс қаласының бекінген орталығының көне атауы...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қамал</w:t>
      </w:r>
    </w:p>
    <w:p w:rsidR="00C454C7" w:rsidRPr="003D1FF9" w:rsidRDefault="00C454C7" w:rsidP="00EB272E">
      <w:pPr>
        <w:spacing w:after="0" w:line="240" w:lineRule="auto"/>
        <w:ind w:left="708" w:hanging="708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детин</w:t>
      </w:r>
      <w:r w:rsidR="008F5BFA" w:rsidRPr="003D1FF9">
        <w:rPr>
          <w:rFonts w:ascii="Times New Roman" w:hAnsi="Times New Roman" w:cs="Times New Roman"/>
          <w:lang w:val="kk-KZ"/>
        </w:rPr>
        <w:t>е</w:t>
      </w:r>
      <w:r w:rsidRPr="003D1FF9">
        <w:rPr>
          <w:rFonts w:ascii="Times New Roman" w:hAnsi="Times New Roman" w:cs="Times New Roman"/>
          <w:lang w:val="kk-KZ"/>
        </w:rPr>
        <w:t>ц</w:t>
      </w:r>
    </w:p>
    <w:p w:rsidR="00EB272E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кремль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қоңырау ілетін күмбез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2. Новгородтағы Әулие София соборының жасалу уақыты 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1147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1052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1165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1253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3. Ғибадатхананың үстіне салынған немесе жанынан қойылған, қоңырауларға арналған ойығы бар ғимарат 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қоңырау ілетін күмбезді мұнара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қоңыраухана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мұара уй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барабан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4. Дольмен дегеніміз-...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өңделген немесе өңделмей тігінен қойылған тастар;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сыйынатын немесе рәсімдер өткізетін орын;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шеңбер бойымен орналасқан тас тақталар немесе бағаналар;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үш немесе одан да көп тастан тұратын тіреу-арқалықты жүйе;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5. Сәнмаңдайша деген не: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сәулет ордерінің бағаналармен ұсталып тұрған, жоғарғы көлденең бөлігі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төменгі негізгі арқалық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бағананың төменгі тіреуші бөлігі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үйдің кіреберіс сыртының үшбұрыш тәрізді жоғарғы жағы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6. Римдегі Иль-Джезу шіркеуі: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1444-1512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1568-1584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1364-1444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1584-1612 ж.</w:t>
      </w:r>
    </w:p>
    <w:p w:rsidR="00C454C7" w:rsidRPr="003D1FF9" w:rsidRDefault="00EB272E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1767840</wp:posOffset>
            </wp:positionH>
            <wp:positionV relativeFrom="margin">
              <wp:posOffset>1861185</wp:posOffset>
            </wp:positionV>
            <wp:extent cx="1885950" cy="1095375"/>
            <wp:effectExtent l="19050" t="0" r="0" b="0"/>
            <wp:wrapSquare wrapText="bothSides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454C7" w:rsidRPr="003D1FF9">
        <w:rPr>
          <w:rFonts w:ascii="Times New Roman" w:hAnsi="Times New Roman" w:cs="Times New Roman"/>
          <w:lang w:val="kk-KZ"/>
        </w:rPr>
        <w:t>7. Суретте не бейнеленген ?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қорған 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дольмен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менгир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кромлех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8. Мәскеудегі Василий Блаженный ғибадатханасының құрылысы :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1555 ж. 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1687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1700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1260 ж.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9. Қай имарат әлем кереметіне жатпайды.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Фарос шамшырағы  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Галикарнас кесенесі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Олимп Зевс мүсіні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в) Парфенон </w:t>
      </w:r>
    </w:p>
    <w:p w:rsidR="00956AF6" w:rsidRDefault="00EB272E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2872740</wp:posOffset>
            </wp:positionH>
            <wp:positionV relativeFrom="margin">
              <wp:posOffset>6290310</wp:posOffset>
            </wp:positionV>
            <wp:extent cx="638175" cy="1409700"/>
            <wp:effectExtent l="19050" t="0" r="9525" b="0"/>
            <wp:wrapSquare wrapText="bothSides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Хакасия 3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10. Суретте не бейнеленген ?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дольмен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кромлех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ескерткіш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менгир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11. Мысырдың Жаңа патшалық уақытың атаңыз: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б.з.д. 3000-2400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</w:t>
      </w:r>
      <w:r w:rsidRPr="003D1FF9">
        <w:rPr>
          <w:rFonts w:ascii="Times New Roman" w:hAnsi="Times New Roman" w:cs="Times New Roman"/>
        </w:rPr>
        <w:t>)</w:t>
      </w:r>
      <w:r w:rsidRPr="003D1FF9">
        <w:rPr>
          <w:rFonts w:ascii="Times New Roman" w:hAnsi="Times New Roman" w:cs="Times New Roman"/>
          <w:lang w:val="kk-KZ"/>
        </w:rPr>
        <w:t xml:space="preserve"> б.з.д. 2100-1700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б.з.д. 1071-332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б.з.д. 1584-1071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12. Цитадель деген не ?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бекітілген қамал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қамалдың ішіндегі жеке бекітілген имарат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б) қоймалар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неолит дәуіріндегі бекініс</w:t>
      </w:r>
    </w:p>
    <w:p w:rsidR="00C454C7" w:rsidRPr="003D1FF9" w:rsidRDefault="00C454C7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13. Петербордағы Александр театрының авторы кім ?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Ж.Б. Валлен-Деламонт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К.И. Росси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Ч.Камерон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М.Ф. Казаков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14. Италиядағы жоғары қайта өрлеу уақыты: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1420-16 ғ.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15 ғ. соны-16 ғ. басы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15 ғ.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в) 17 ғ. </w:t>
      </w:r>
    </w:p>
    <w:p w:rsidR="00956AF6" w:rsidRDefault="00956AF6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15.  Мәскеудегі В.И. Ленин кесенесінің авторы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И.Е. Старов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Ф.О. Шехтель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А. Щусев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К. Тон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16. Пританеи ол ... арналған ғимарат: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ақсақалдар кеңесінің жиынына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ә) тамақтануға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мистралдық жиындарға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өнер туындыларын сақтауға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17. Версалбдағы кіші Трианон шіркеуі қашан жасалды ?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1812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ә) 1647 ж.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1764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1801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18.Суретте қандай ғимарат бейнеленген ?</w:t>
      </w:r>
      <w:r w:rsidR="00210192" w:rsidRPr="003D1FF9">
        <w:rPr>
          <w:rFonts w:ascii="Times New Roman" w:hAnsi="Times New Roman" w:cs="Times New Roman"/>
          <w:noProof/>
          <w:lang w:eastAsia="ru-RU"/>
        </w:rPr>
        <w:t xml:space="preserve">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Пацци капелласы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Темпьетто ғибадатханасы</w:t>
      </w:r>
    </w:p>
    <w:p w:rsidR="00FA04A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б) Ротонда вилласыв) </w:t>
      </w:r>
    </w:p>
    <w:p w:rsidR="00210192" w:rsidRPr="003D1FF9" w:rsidRDefault="00FA04A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</w:t>
      </w:r>
      <w:r w:rsidRPr="003D1FF9">
        <w:rPr>
          <w:rFonts w:ascii="Times New Roman" w:hAnsi="Times New Roman" w:cs="Times New Roman"/>
        </w:rPr>
        <w:t>)</w:t>
      </w:r>
      <w:r w:rsidR="009E62B3" w:rsidRPr="003D1FF9">
        <w:rPr>
          <w:rFonts w:ascii="Times New Roman" w:hAnsi="Times New Roman" w:cs="Times New Roman"/>
          <w:lang w:val="kk-KZ"/>
        </w:rPr>
        <w:t>Венециядағы Санта-Мария делла Салюта шіркеуі</w:t>
      </w:r>
    </w:p>
    <w:p w:rsidR="00FA04A3" w:rsidRPr="003D1FF9" w:rsidRDefault="00FA04A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FA04A3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1257300" cy="1686974"/>
            <wp:effectExtent l="19050" t="0" r="0" b="0"/>
            <wp:docPr id="58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347" cy="170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19. Плацио Медечи-Рикарди имараты қашан құрылды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1502-1567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1620-1624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1444-1452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1250-1312 ж.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20. Флоренциядағы тәрбие уйінің авторы кім ?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А. да Сангалло 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Д. Барманте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Ф.Брунеллески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М.Ди Бартолемео</w:t>
      </w:r>
    </w:p>
    <w:p w:rsidR="009E62B3" w:rsidRPr="003D1FF9" w:rsidRDefault="009E62B3" w:rsidP="00EB272E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C972C6" w:rsidRDefault="00C972C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956AF6" w:rsidRPr="001B76DB" w:rsidRDefault="00956AF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C972C6" w:rsidRDefault="00C972C6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F11B4" w:rsidRPr="0063729E" w:rsidRDefault="00AF11B4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4-Нұсқа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1. Мадлен дәуірің уақытын атаңыз.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б.з.д 40-20 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б.з.д 10-6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 20-10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 150-40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Ф.Брунеллески шығармашылығына қай имарат жатады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Пации капелласы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Фарнезина вилласы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Темпьетто ғибадатханасы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Жаңа Сакристия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>. Ескі Сакристия жобасының авторы кім ?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Дж. Да Виньола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Брунеллески 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Палладио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Альберти  </w:t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</w:t>
      </w:r>
      <w:r w:rsidR="00670464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="00B5093C" w:rsidRPr="0063729E">
        <w:rPr>
          <w:rFonts w:ascii="Times New Roman" w:hAnsi="Times New Roman" w:cs="Times New Roman"/>
          <w:sz w:val="24"/>
          <w:szCs w:val="24"/>
          <w:lang w:val="kk-KZ"/>
        </w:rPr>
        <w:t>Б.з.д 338-30 жылдар ежелгі грек мәдениеті дәуірін атаңыз:</w:t>
      </w:r>
    </w:p>
    <w:p w:rsidR="00B5093C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гомерлік</w:t>
      </w:r>
    </w:p>
    <w:p w:rsidR="00B5093C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архаикалық</w:t>
      </w:r>
    </w:p>
    <w:p w:rsidR="00B5093C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классикалық</w:t>
      </w:r>
    </w:p>
    <w:p w:rsidR="0063502D" w:rsidRPr="0063729E" w:rsidRDefault="00B5093C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элленистикалық 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5. Суреттегі ордер элементін атаңыз.                                                                                                                                 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2368" cy="141922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801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01" cy="146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әшекейбедер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архитрав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ернеу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маңдайша қабырға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Суретте қандай ескерткіш бейнеленген ?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Пантеон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Колизей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Императорлық форум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Диоклетиана сарайы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 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95728" cy="1904559"/>
            <wp:effectExtent l="0" t="0" r="0" b="63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nteon-2.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832" cy="19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70464" w:rsidRPr="0063729E" w:rsidRDefault="0067046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7046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7. Суретте қандай византиялық ғибадатхана бейнеленген ?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Равендегі Сан-Витале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Әулие София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 Марко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Турманидегі базилик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61846" cy="2237362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00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6648" cy="224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1B4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 Ғибадатхана жоспары :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апсида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нартекс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="0003296A" w:rsidRPr="0063729E">
        <w:rPr>
          <w:rFonts w:ascii="Times New Roman" w:hAnsi="Times New Roman" w:cs="Times New Roman"/>
          <w:sz w:val="24"/>
          <w:szCs w:val="24"/>
          <w:lang w:val="kk-KZ"/>
        </w:rPr>
        <w:t>трансепт</w:t>
      </w:r>
    </w:p>
    <w:p w:rsidR="0063502D" w:rsidRPr="0063729E" w:rsidRDefault="0063502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целла </w:t>
      </w:r>
    </w:p>
    <w:p w:rsidR="0003296A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93004" cy="1308158"/>
            <wp:effectExtent l="0" t="0" r="7620" b="635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016-Transept1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101" cy="1310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9. Суретте қандай ғимарат бейнеленген ?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Петербордағы Александр театры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Мәскеудегі Пашков уйі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Петербордағы Бас штаб ғимараты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Мәскеудегі Сенат ғимараты </w:t>
      </w:r>
    </w:p>
    <w:p w:rsidR="0003296A" w:rsidRPr="0063729E" w:rsidRDefault="0003296A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801566" cy="1842055"/>
            <wp:effectExtent l="0" t="0" r="0" b="635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ig_930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164" cy="185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F11B4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Притвор –бұл...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ғимаратты қоршап тұратын сыртқы алаңқай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негізгі ғимаратқа жапсарлай салған қосымша шіркеу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христиан ғибадатханасының кіреберіс бөлмесі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жабық жарық бөлме 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Екі қабаттың арасында немесе негізгі қабаттың көлемінде орналасып, бөлменің пайдалы алаңын ұлғайту ушін орналасатын жартылай қабат - ... деп аталады.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лоджия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антресоль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балкон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эркер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Неолит уақытын атаңыз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б.з.д 6-2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ғ.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б.з.д 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>2 басы-1 ғ.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10-6 ғ.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</w:t>
      </w:r>
      <w:r w:rsidR="00BB1646"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2-1 ғ.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 Суретте қандай ғимараттың жобасы бейнеленген ?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Пацци капелласы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Темпьетто 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Санта-Мария дель Фиоре соборы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Фарнез вилласы</w:t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741251" cy="2013007"/>
            <wp:effectExtent l="0" t="0" r="0" b="635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00028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696" cy="2027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1646" w:rsidRPr="0063729E" w:rsidRDefault="00BB164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14. Плацио Медечи-Рикарди имараты қашан құрылды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BB1646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Цитадель деген не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б) қоймалар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8D08CF" w:rsidRPr="0063729E" w:rsidRDefault="008D08CF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16. Ратонда вилласының авторы кім ?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AF11B4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AF11B4" w:rsidRPr="0063729E" w:rsidRDefault="00AF11B4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Пританеи ол ... арналған ғимарат: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Қай ғимарат әлем кереметіне жатпайды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Эрехтейон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Семирамида бақтары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Эфес Армедисасы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Родос алыбы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Парфенон ғибадатханасының авторы :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Мнесикл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Калликрат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Иктин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Перикл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20. Суретте не бейнеленген ?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қорған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123524" cy="1238250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0559" cy="1248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956AF6" w:rsidRPr="001B76DB" w:rsidRDefault="00956AF6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AA5F77" w:rsidRPr="0063729E" w:rsidRDefault="00956AF6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AA5F77" w:rsidRPr="0063729E" w:rsidRDefault="00051E2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AA5F77" w:rsidRPr="0063729E" w:rsidRDefault="00AA5F77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5-Нұсқа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1. Ежелгі орыс қаласының бекінген орталығының көне атауы...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қамал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детинец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кремль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қоңырау ілетін күмбез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Б.з.д 338-30 жылдар ежелгі грек мәдениеті дәуірін атаңыз: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гомерлік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архаикалық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классикалық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элленистикалық </w:t>
      </w:r>
    </w:p>
    <w:p w:rsidR="00AA5F77" w:rsidRPr="0063729E" w:rsidRDefault="00AA5F7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3. Мәскеудегі Василий Блаженный ғибадатханасының құрылысы :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1555 ж.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1687 ж.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1700 ж.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1260 ж.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4. Притвор –бұл...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ғимаратты қоршап тұратын сыртқы алаңқай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негізгі ғимаратқа жапсарлай салған қосымша шіркеу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христиан ғибадатханасының кіреберіс бөлмесі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жабық жарық бөлме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Ескі Сакристия жобасының авторы кім ?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Дж. Да Виньола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Брунеллески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Палладио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Альберти  </w:t>
      </w:r>
    </w:p>
    <w:p w:rsidR="004472B9" w:rsidRPr="0063729E" w:rsidRDefault="004472B9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Екі қабаттың арасында немесе негізгі қабаттың көлемінде орналасып, бөлменің пайдалы алаңын ұлғайту ушін орналасатын жартылай қабат - ... деп аталады.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лоджия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антресоль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балкон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эркер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7. Петербордағы Қысқы сарайдың авторы кім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А.Ф. Кокориков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В.Б. Растрелли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И.Е. Старов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К.И. Росси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8. Саябақтағы сәнді етіп қиылған бұталар, жеке шоғыр немесе ағаштар тобы... деп аталады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>а) маңдайшалық кеңістік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курдонер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сәнжелек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иконостас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9. Петербордағы Исаакиев Соборының құрылысы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1801-1811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1818-1858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1786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1905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Қай имарат әлем кереметіне жатпайды.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Фарос шамшырағы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Галикарнас кесенесі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Олимп Зевс мүсіні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Парфенон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Сәнмаңдайша деген не: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сәулет ордерінің бағаналармен ұсталып тұрған, жоғарғы көлденең бөлігі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төменгі негізгі арқалық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бағананың төменгі тіреуші бөлігі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үйдің кіреберіс сыртының үшбұрыш тәрізді жоғарғы жағы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Суретте қандай сәулеттік имарат бейнеленген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66545" cy="1847235"/>
            <wp:effectExtent l="0" t="0" r="635" b="635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410" cy="185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13.Суретте қандай имарат бейнеленген ?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Иво-Сант шіркеуі                                           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  <w:r w:rsidRPr="0063729E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49095" cy="1517515"/>
            <wp:effectExtent l="0" t="0" r="0" b="698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8" cy="153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14.  Мәскеудегі В.И. Ленин кесенесінің авторы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И.Е. Старов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Ф.О. Шехтель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Щусев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 Тон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Флоренциядағы тәрбие уйінің авторы кім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А. да Сангалло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М.Ди Бартолемео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16. Ф.Брунеллески шығармашылығына қай имарат жатады 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Пации капелласы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Фарнезина вилласы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Темпьетто ғибадатханасы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Жаңа Сакристия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Ғибадатхананың үстіне салынған немесе жанынан қойылған, қоңырауларға арналған ойығы бар ғимарат :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қоңырау ілетін күмбезді мұнара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қоңыраухана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мұара уй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барабан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Мәскеудегі Кремлдегі Архангель соборының сәулетшісі кім?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Алевиз Новый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А. Фьормванти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М. Руффо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П. Солари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Римдегі Иль-Джезу шіркеуі: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1444-1512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1568-1584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1364-1444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1584-1612 ж.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20. Суретте бейнеленген сәулет имаратын атаңыз: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Қор биржасының ғимараты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Исаакиев соборы        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Қазан соборы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Смольный шіркеуі</w:t>
      </w: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571EA7" w:rsidRPr="0063729E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38825" cy="1410511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6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420" cy="143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C972C6" w:rsidRDefault="00956AF6" w:rsidP="00C972C6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CE0549" w:rsidRDefault="00CE0549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C972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D33EB0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D33EB0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D33EB0">
        <w:rPr>
          <w:rFonts w:ascii="Times New Roman" w:hAnsi="Times New Roman" w:cs="Times New Roman"/>
          <w:b/>
          <w:lang w:val="kk-KZ"/>
        </w:rPr>
        <w:t xml:space="preserve">00  </w:t>
      </w:r>
      <w:r w:rsidRPr="00D33EB0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D33EB0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D33EB0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</w:p>
    <w:p w:rsidR="00260E60" w:rsidRPr="008E3491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>6</w:t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Сәулетте бейнеленге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н сәулет имараттарын атаңыздар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Нерлидегі Покров соборы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Кровидегі Спас шіркеуі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Киевтегі Әулие София соборы</w:t>
      </w:r>
    </w:p>
    <w:p w:rsidR="00260E60" w:rsidRPr="00EA7C9D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Новгордтағы Әулие София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28446" cy="1560160"/>
            <wp:effectExtent l="5715" t="0" r="0" b="0"/>
            <wp:docPr id="3" name="Рисунок 15" descr="D:\Новая папка\Bluetooth\20161122_1157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Новая папка\Bluetooth\20161122_115733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5" t="20386" r="2081" b="36598"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032593" cy="156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2.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Подий-бұл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ескерткіш ғимараттың, бағанның, төрт қырлы ұстынның, іргетасы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алдыңғы кіреберіс жақтағы ғимараттың сатысы бар іргетасы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шатыр, үй алдындағы бастырма, жағажай сатылары, биік беткейлер мен жолдарды бөліп тұратын аласа қабырға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қабырғаның жоғарғы жағында көлденең жолақ түріндегі сәндік композиция ( сурет немесе ою )</w:t>
      </w:r>
    </w:p>
    <w:p w:rsidR="00260E60" w:rsidRPr="008E3491" w:rsidRDefault="00260E60" w:rsidP="00EB272E">
      <w:pPr>
        <w:spacing w:after="0" w:line="240" w:lineRule="auto"/>
        <w:rPr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Дейр- эль-Бахридегі Аменемхет III ғибадатханасы қандай ғибадатхана түріне жатады?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жеке тұрған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жартылай жартысы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сыйынатын ғибадатхана</w:t>
      </w:r>
    </w:p>
    <w:p w:rsidR="00260E60" w:rsidRPr="008E3491" w:rsidRDefault="00260E60" w:rsidP="00EB272E">
      <w:pPr>
        <w:shd w:val="clear" w:color="auto" w:fill="FFFFFF"/>
        <w:spacing w:after="0" w:line="240" w:lineRule="auto"/>
        <w:ind w:right="360"/>
        <w:textAlignment w:val="bottom"/>
        <w:rPr>
          <w:rFonts w:ascii="Times New Roman" w:hAnsi="Times New Roman"/>
          <w:sz w:val="24"/>
          <w:szCs w:val="24"/>
          <w:shd w:val="clear" w:color="auto" w:fill="FFFFFF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жартастағы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Суретте бейнеленген сәулет имаратын атаңыз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қор биржасының ғимараты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исаакиев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б)қазан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в)смольный шіркеуінің монастыры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92311" cy="1682886"/>
            <wp:effectExtent l="0" t="0" r="0" b="0"/>
            <wp:docPr id="16" name="Рисунок 16" descr="20161122_115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61122_11591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80" t="16620" r="21017" b="20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464" cy="1684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Новгородтағы Әулие София соборының :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1147ж.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1052ж.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б)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1165ж.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в)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1253ж.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6. Франциядағы барокко және классицизм 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а)17 ғ.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18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19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16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Парфенон ғибадатханасының авторын , сәулетшісін атаңыз 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Мнесикл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Калликрат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Иктан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Перикл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8.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Сәулеттік имараттың пайда болған уақытын атаңыз: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  <w:t>Плацио Медичи-Рикарди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1502-1567 ж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ә) </w:t>
      </w:r>
      <w:r>
        <w:rPr>
          <w:rFonts w:ascii="Times New Roman" w:eastAsia="Times New Roman" w:hAnsi="Times New Roman"/>
          <w:sz w:val="24"/>
          <w:szCs w:val="24"/>
          <w:lang w:val="kk-KZ" w:eastAsia="ru-RU"/>
        </w:rPr>
        <w:t>1620-1624 ж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1364-1444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в)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1250-1312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9. Петербордағы Қысқы сарайдың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А.Ф. Кокориков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В.Б. Растрелли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И.Е. Старов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К.И. Росси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10.  Пританеи ол ... арналған ғимарат: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Ғибадатхананың үстіне салынған немесе жанынан қойылған, қоңырауларға арналған ойығы бар ғимарат: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қоңырау ішетін күмбезді мұнара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қоңыраухана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>б)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мұнара үй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барабан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12.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Қай имират əлем кереметіне жатпайды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фарос шамшырағы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галикарнас кесенесі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олимп зевсінің мүсіні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парфенон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13.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Екі қабаттың арасында немесе негізгі қабаттың көлемінде орналасып , бөлменің пайдалы алаңын ұлғайту үшін орналасатын жартылай қабат-...деп аталады.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антресоль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балкон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лоджия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эркер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4.4-суретте 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не бейнеленген: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кермедоға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қақпабағана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өрнекті сүйірқада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қарсы керме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033081" cy="1953797"/>
            <wp:effectExtent l="0" t="0" r="5715" b="8890"/>
            <wp:docPr id="2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rkbuta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407" cy="19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221641" cy="2218892"/>
            <wp:effectExtent l="0" t="0" r="0" b="0"/>
            <wp:docPr id="26" name="Рисунок 17" descr="20161122_115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61122_11582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14" t="2081" r="41583" b="54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797" cy="2222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15. Мәскеудегі Кремлдегі Архангель соборының сәулетшісі кім?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Алевиз Новый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А. Фьормванти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М. Руффо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П. Солари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16. Шіркеуді, ас ішетін бөлмені немесе сара</w:t>
      </w:r>
      <w:r>
        <w:rPr>
          <w:rFonts w:ascii="Times New Roman" w:hAnsi="Times New Roman" w:cs="Times New Roman"/>
          <w:sz w:val="24"/>
          <w:szCs w:val="24"/>
          <w:lang w:val="kk-KZ"/>
        </w:rPr>
        <w:t>йды қоршап тұртын галерея бұл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ауыз үй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(сени)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гульбище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улкен үй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(хоромы)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мұнара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(терем)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17.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Италиядағы алғашқы өрлеу: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XIII ғ.-1420 ж 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1420-XV ғ соңы.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XV ғ.</w:t>
      </w:r>
    </w:p>
    <w:p w:rsidR="00260E60" w:rsidRPr="008E3491" w:rsidRDefault="00260E60" w:rsidP="00EB272E">
      <w:pPr>
        <w:shd w:val="clear" w:color="auto" w:fill="FFFFFF"/>
        <w:spacing w:after="0" w:line="240" w:lineRule="auto"/>
        <w:ind w:right="360"/>
        <w:textAlignment w:val="bottom"/>
        <w:rPr>
          <w:rFonts w:ascii="Times New Roman" w:eastAsia="Times New Roman" w:hAnsi="Times New Roman"/>
          <w:sz w:val="24"/>
          <w:szCs w:val="24"/>
          <w:lang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en-US" w:eastAsia="ru-RU"/>
        </w:rPr>
        <w:t>XIV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18.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Турманиндегі собор қандай византиялық ғибадатхана түріне</w:t>
      </w:r>
      <w:r>
        <w:rPr>
          <w:rFonts w:ascii="Times New Roman" w:hAnsi="Times New Roman"/>
          <w:sz w:val="24"/>
          <w:szCs w:val="24"/>
          <w:shd w:val="clear" w:color="auto" w:fill="FFFFFF"/>
          <w:lang w:val="kk-KZ"/>
        </w:rPr>
        <w:t xml:space="preserve">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жатады?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базилик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орталық-күмбезді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орталықтандырылған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төрттаған-күмбезді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19. Төбе немесе тоғыспа бетіндегі ойық- ол...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а) кессон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ә) барабан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б) желкен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в) күмбез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20. Суретте қандай сәулеттік 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266545" cy="1847235"/>
            <wp:effectExtent l="0" t="0" r="635" b="635"/>
            <wp:docPr id="2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410" cy="185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260E60" w:rsidRDefault="003E610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C972C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7E1F78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7E1F78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7E1F78">
        <w:rPr>
          <w:rFonts w:ascii="Times New Roman" w:hAnsi="Times New Roman" w:cs="Times New Roman"/>
          <w:b/>
          <w:lang w:val="kk-KZ"/>
        </w:rPr>
        <w:t xml:space="preserve">00  </w:t>
      </w:r>
      <w:r w:rsidRPr="007E1F78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7E1F78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7E1F78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Pr="008E3491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4349115</wp:posOffset>
            </wp:positionH>
            <wp:positionV relativeFrom="margin">
              <wp:posOffset>1489710</wp:posOffset>
            </wp:positionV>
            <wp:extent cx="1190625" cy="1323975"/>
            <wp:effectExtent l="19050" t="0" r="9525" b="0"/>
            <wp:wrapSquare wrapText="bothSides"/>
            <wp:docPr id="28" name="Рисунок 18" descr="20161122_115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61122_115620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55" t="4158" r="37502" b="9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="00260E60"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1.4- суреттегі ордер элементін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әшекейбедер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архитрав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proofErr w:type="spellStart"/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ернеу</w:t>
      </w:r>
      <w:proofErr w:type="spellEnd"/>
    </w:p>
    <w:p w:rsidR="00260E60" w:rsidRPr="008E3491" w:rsidRDefault="00260E60" w:rsidP="00EB272E">
      <w:pPr>
        <w:spacing w:after="0" w:line="240" w:lineRule="auto"/>
        <w:rPr>
          <w:rFonts w:ascii="Times New Roman" w:hAnsi="Times New Roman"/>
          <w:sz w:val="24"/>
          <w:szCs w:val="24"/>
          <w:shd w:val="clear" w:color="auto" w:fill="FFFFFF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D33EB0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маңдайша қабырға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2. Қай ғимарат әлем кереметіне жатпайды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Эрехтейон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Семирамида бақтары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Эфес Армедисасы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Родос алыбы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3. Имараттың қай түрі Рим мәдениетіне жатпайды ?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а) лесха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ә) кесене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б) инсула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в) терма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highlight w:val="yellow"/>
          <w:lang w:val="kk-KZ"/>
        </w:rPr>
      </w:pP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 xml:space="preserve">1.1- </w:t>
      </w:r>
      <w:proofErr w:type="spellStart"/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>суретте</w:t>
      </w:r>
      <w:proofErr w:type="spellEnd"/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 xml:space="preserve"> не </w:t>
      </w:r>
      <w:proofErr w:type="spellStart"/>
      <w:r w:rsidRPr="00180785">
        <w:rPr>
          <w:rFonts w:ascii="Times New Roman" w:eastAsia="Times New Roman" w:hAnsi="Times New Roman"/>
          <w:sz w:val="24"/>
          <w:szCs w:val="24"/>
          <w:lang w:eastAsia="ru-RU"/>
        </w:rPr>
        <w:t>бейнеленген</w:t>
      </w:r>
      <w:proofErr w:type="spellEnd"/>
      <w:r w:rsidRPr="00180785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а) қорған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260E60" w:rsidRPr="00180785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80785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1095375" y="6400800"/>
            <wp:positionH relativeFrom="margin">
              <wp:align>right</wp:align>
            </wp:positionH>
            <wp:positionV relativeFrom="margin">
              <wp:align>center</wp:align>
            </wp:positionV>
            <wp:extent cx="1477645" cy="1514475"/>
            <wp:effectExtent l="19050" t="0" r="8255" b="0"/>
            <wp:wrapSquare wrapText="bothSides"/>
            <wp:docPr id="29" name="Рисунок 19" descr="20161122_115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61122_11560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884" t="7869" r="28748" b="2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64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Кейінгі палеолит уақытын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VI-II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I-I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I-IV ғ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40-10 мың. ж.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4653915</wp:posOffset>
            </wp:positionH>
            <wp:positionV relativeFrom="margin">
              <wp:posOffset>6956425</wp:posOffset>
            </wp:positionV>
            <wp:extent cx="1053465" cy="1666875"/>
            <wp:effectExtent l="19050" t="0" r="0" b="0"/>
            <wp:wrapSquare wrapText="bothSides"/>
            <wp:docPr id="31" name="Рисунок 20" descr="20161122_11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20161122_11590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89" t="13187" r="38553" b="7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346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6. </w:t>
      </w:r>
      <w:r w:rsidR="00260E60"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5.6-суретте қандай имараттың жобасы бейнеленген</w:t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пацци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капелласы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темпьетто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ғибадатханасы</w:t>
      </w:r>
      <w:proofErr w:type="spellEnd"/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санта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-Мария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дель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фиоре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фарнез</w:t>
      </w:r>
      <w:proofErr w:type="spellEnd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вилласы</w:t>
      </w:r>
      <w:proofErr w:type="spellEnd"/>
    </w:p>
    <w:p w:rsidR="007E1F78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7.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Версальдағы кіші Трианон мейрамханасы: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VI-II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 басы-I мың ж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X-VI мың ж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II-I ғасыр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Пацци капелласы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ә) Темпьетто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Венециядағы Санта-Мария делла Салюта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88332" cy="1996958"/>
            <wp:effectExtent l="0" t="0" r="0" b="3810"/>
            <wp:docPr id="32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8399" cy="201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9. Ратонда вилласының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10.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Терминді растаңыз: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Готикалық тоғыспаның пішінді қабырғасы бұл...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кокошник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әшекейқабырға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арудіңгек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шатыр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4196715</wp:posOffset>
            </wp:positionH>
            <wp:positionV relativeFrom="margin">
              <wp:posOffset>4975860</wp:posOffset>
            </wp:positionV>
            <wp:extent cx="1895475" cy="1790700"/>
            <wp:effectExtent l="19050" t="0" r="9525" b="0"/>
            <wp:wrapSquare wrapText="bothSides"/>
            <wp:docPr id="33" name="Рисунок 22" descr="D:\Новая папка\Bluetooth\20161122_1157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:\Новая папка\Bluetooth\20161122_1157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36" t="5464" r="35902" b="9017"/>
                    <a:stretch/>
                  </pic:blipFill>
                  <pic:spPr bwMode="auto">
                    <a:xfrm>
                      <a:off x="0" y="0"/>
                      <a:ext cx="189547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11.</w:t>
      </w:r>
      <w:r w:rsidR="007E1F78">
        <w:rPr>
          <w:rFonts w:ascii="Times New Roman" w:hAnsi="Times New Roman" w:cs="Times New Roman"/>
          <w:sz w:val="24"/>
          <w:szCs w:val="24"/>
          <w:lang w:val="kk-KZ"/>
        </w:rPr>
        <w:t>2.5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Суретте қандай имараттың жобасы көрсетілген?</w:t>
      </w:r>
    </w:p>
    <w:p w:rsidR="00260E60" w:rsidRPr="007E1F78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Максенция-Римдағы Константина базилигі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Сплаттағы Диоклетиана сарайы</w:t>
      </w:r>
    </w:p>
    <w:p w:rsidR="00260E60" w:rsidRPr="007E1F78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Турманиндегі базилигі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7E1F78">
        <w:rPr>
          <w:rFonts w:ascii="Times New Roman" w:eastAsia="Times New Roman" w:hAnsi="Times New Roman"/>
          <w:sz w:val="24"/>
          <w:szCs w:val="24"/>
          <w:lang w:val="kk-KZ" w:eastAsia="ru-RU"/>
        </w:rPr>
        <w:t>Римдегі Каракалла термі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Ж.Б. Валлен-Деламонт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К.И. Росси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Ч.Камерон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М.Ф. Казаков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13. Петербордағы Қазан соборының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К.И.Росси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Д.Трезини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А.Н.Воронихин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А.Д.Захаров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сəйкестікті анықтаңыз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үйтұғыр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подий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база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базис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320988" cy="1809345"/>
            <wp:effectExtent l="0" t="0" r="3175" b="635"/>
            <wp:docPr id="34" name="Рисунок 23" descr="20161122_115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61122_11590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0" t="9943" r="26181" b="16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173" cy="1810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Қабырғаны тас шаршылармен өңдеуді... тәсілі деп аталады.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қашаутас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сәнжелек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курдонер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иконостас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16. </w:t>
      </w:r>
      <w:r w:rsidRPr="008E3491">
        <w:rPr>
          <w:rFonts w:ascii="Times New Roman" w:hAnsi="Times New Roman"/>
          <w:sz w:val="24"/>
          <w:szCs w:val="24"/>
          <w:shd w:val="clear" w:color="auto" w:fill="FFFFFF"/>
          <w:lang w:val="kk-KZ"/>
        </w:rPr>
        <w:t>Б.з.д 338-30 жылдардағы ежелгі грек мәдениеті дәуірін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гомерлық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 xml:space="preserve"> архаикалық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классикалық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hAnsi="Times New Roman"/>
          <w:sz w:val="24"/>
          <w:szCs w:val="24"/>
          <w:shd w:val="clear" w:color="auto" w:fill="FFFFFF"/>
        </w:rPr>
        <w:t>эллинистикалық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17.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Жиектеме-бұл...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қабырғадағы тігінен орналасқан шығыңқы жалпақ жер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шіркеу ғимараты қабырғасының жарты шеңбер болып аяқталған жоғарғы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жақтаумен көмкерілген жауырындық қабырға, есік немесе қабырғаның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қабырғаны тас шаршылармен безендірудің тәсілі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18.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Қарсыкерме-бұл...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тік және жоғары қарай жіңішкеріп келетін қабырғаның шығыңқы жері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ғимараттың қандай да бір бөлігін ұстап тұру үшін, қабырғадан шыққан немесе қабырғаға бекітілген сүйеу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б)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 xml:space="preserve"> қырлы бөренелерден жапсарлай салынған сүйеніш қабырғалар 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Балконның сыртқы ернеуін, бағандарды ұстап тұратын қабырғадан шыққан арқалық шегі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19.Суретте қандай 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Иво-Сант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8E3491">
        <w:rPr>
          <w:rFonts w:ascii="Times New Roman" w:hAnsi="Times New Roman" w:cs="Times New Roman"/>
          <w:sz w:val="24"/>
          <w:szCs w:val="24"/>
        </w:rPr>
        <w:t>)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233716" cy="1468877"/>
            <wp:effectExtent l="0" t="0" r="0" b="0"/>
            <wp:docPr id="35" name="Рисунок 21" descr="20161122_115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61122_115853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53" t="13655" r="20029" b="10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938" cy="1470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20. Цитадель деген не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қоймалар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7E1F78" w:rsidRDefault="007E1F78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260E60" w:rsidRPr="008E3491" w:rsidRDefault="003E6101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7E1F78" w:rsidRDefault="007E1F7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lastRenderedPageBreak/>
        <w:t>БЕКІТЕМІН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051E28" w:rsidRPr="0063729E" w:rsidRDefault="00051E28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051E28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051E28" w:rsidRPr="0063729E">
        <w:rPr>
          <w:rFonts w:ascii="Times New Roman" w:hAnsi="Times New Roman" w:cs="Times New Roman"/>
          <w:lang w:val="kk-KZ"/>
        </w:rPr>
        <w:t xml:space="preserve"> г.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051E28" w:rsidRPr="0063729E" w:rsidRDefault="00051E28" w:rsidP="00EB272E">
      <w:pPr>
        <w:pStyle w:val="a8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b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63729E">
        <w:rPr>
          <w:rFonts w:ascii="Times New Roman" w:hAnsi="Times New Roman" w:cs="Times New Roman"/>
          <w:b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63729E">
        <w:rPr>
          <w:rFonts w:ascii="Times New Roman" w:hAnsi="Times New Roman" w:cs="Times New Roman"/>
          <w:b/>
        </w:rPr>
        <w:t xml:space="preserve">00  </w:t>
      </w:r>
      <w:r w:rsidRPr="0063729E">
        <w:rPr>
          <w:rFonts w:ascii="Times New Roman" w:hAnsi="Times New Roman" w:cs="Times New Roman"/>
        </w:rPr>
        <w:t>«</w:t>
      </w:r>
      <w:r w:rsidRPr="0063729E">
        <w:rPr>
          <w:rFonts w:ascii="Times New Roman" w:hAnsi="Times New Roman" w:cs="Times New Roman"/>
          <w:lang w:val="kk-KZ"/>
        </w:rPr>
        <w:t>Сә</w:t>
      </w:r>
      <w:proofErr w:type="gramStart"/>
      <w:r w:rsidRPr="0063729E">
        <w:rPr>
          <w:rFonts w:ascii="Times New Roman" w:hAnsi="Times New Roman" w:cs="Times New Roman"/>
          <w:lang w:val="kk-KZ"/>
        </w:rPr>
        <w:t>улет</w:t>
      </w:r>
      <w:proofErr w:type="gramEnd"/>
      <w:r w:rsidRPr="0063729E">
        <w:rPr>
          <w:rFonts w:ascii="Times New Roman" w:hAnsi="Times New Roman" w:cs="Times New Roman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63729E">
        <w:rPr>
          <w:rFonts w:ascii="Times New Roman" w:hAnsi="Times New Roman" w:cs="Times New Roman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051E28" w:rsidRDefault="00051E28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Pr="008E3491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Оймабедер-бұл...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суретпен, өрнекпен безендірілген қабырға, есік, төбесінің сыртқы қабатының бір бөлігі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жұқа бедер,жалпақ беттегі мүсін суреттің бір түрі 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қалың бедер, жалпақ беттегі мүсін суреттің бір түрі 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өнделмеген сылаққа сулы бояумен салынған көркем сурет </w:t>
      </w:r>
    </w:p>
    <w:p w:rsidR="00260E60" w:rsidRPr="008E3491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3853815</wp:posOffset>
            </wp:positionH>
            <wp:positionV relativeFrom="margin">
              <wp:posOffset>2346960</wp:posOffset>
            </wp:positionV>
            <wp:extent cx="752475" cy="1657350"/>
            <wp:effectExtent l="19050" t="0" r="9525" b="0"/>
            <wp:wrapSquare wrapText="bothSides"/>
            <wp:docPr id="3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Хакасия 3.jpg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>
        <w:rPr>
          <w:rFonts w:ascii="Times New Roman" w:eastAsia="Times New Roman" w:hAnsi="Times New Roman"/>
          <w:sz w:val="24"/>
          <w:szCs w:val="24"/>
          <w:lang w:val="kk-KZ" w:eastAsia="ru-RU"/>
        </w:rPr>
        <w:t>г)</w:t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Сәйкестікті анықтаңыз</w:t>
      </w:r>
      <w:r w:rsidR="00260E60"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2. Суретте не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дольмен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кромлех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ескерткіш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менгир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3.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Петербордағы Исаакиев соборының: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1801-1811ж.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1818-1858ж.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        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1786ж.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1905ж.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4.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Неолит уақытын атаңыз.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VI-II мың ж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br/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 басы-I мың ж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X-VI мың ж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                                                  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б.з.д II-I ғасыр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5.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Дейр əл-бахридағы Хатшепсут ғибадатханасы қандай ғибадатханалар түріне жатады</w:t>
      </w:r>
    </w:p>
    <w:p w:rsidR="00260E60" w:rsidRPr="008E3491" w:rsidRDefault="00260E60" w:rsidP="00EB272E">
      <w:pPr>
        <w:tabs>
          <w:tab w:val="left" w:pos="8502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жеке тұрған ғибадатхана</w:t>
      </w:r>
    </w:p>
    <w:p w:rsidR="00260E60" w:rsidRPr="008E3491" w:rsidRDefault="00260E60" w:rsidP="00EB272E">
      <w:pPr>
        <w:tabs>
          <w:tab w:val="left" w:pos="8502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үңгір ішіндегі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жартылай жартасқа үигіп салынған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сыйынатан ғибадатхана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7E1F78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3672840</wp:posOffset>
            </wp:positionH>
            <wp:positionV relativeFrom="margin">
              <wp:posOffset>7280910</wp:posOffset>
            </wp:positionV>
            <wp:extent cx="1628775" cy="1085850"/>
            <wp:effectExtent l="19050" t="0" r="9525" b="0"/>
            <wp:wrapSquare wrapText="bothSides"/>
            <wp:docPr id="37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sl_5237_dsc-1154.jp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8E3491">
        <w:rPr>
          <w:rFonts w:ascii="Times New Roman" w:hAnsi="Times New Roman" w:cs="Times New Roman"/>
          <w:sz w:val="24"/>
          <w:szCs w:val="24"/>
          <w:lang w:val="kk-KZ"/>
        </w:rPr>
        <w:t>6. Суретте не бейнеленген: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күмбез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кокошник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барабан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шатыр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7. Суретте не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қорған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дольмен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менгир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кромлех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502352" cy="1459149"/>
            <wp:effectExtent l="0" t="0" r="0" b="8255"/>
            <wp:docPr id="38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1469" cy="1470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8. Мысырдың Жаңа патшалық уақытың атаңыз: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б.з.д. 3000-2400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8E3491">
        <w:rPr>
          <w:rFonts w:ascii="Times New Roman" w:hAnsi="Times New Roman" w:cs="Times New Roman"/>
          <w:sz w:val="24"/>
          <w:szCs w:val="24"/>
        </w:rPr>
        <w:t>)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б.з.д. 2100-1700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б.з.д. 1071-332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б.з.д. 1584-1071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9.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Суреттегі қандай имараттың жобасы?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Коломенсктегі Вознесен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Нерлидегі Покров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Мәскеу Кремлінің Успен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eastAsia="ru-RU"/>
        </w:rPr>
        <w:t>Ровтағы Покров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023353" cy="1649603"/>
            <wp:effectExtent l="0" t="0" r="0" b="8255"/>
            <wp:docPr id="39" name="Рисунок 26" descr="20161122_115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61122_115800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43" t="7124" r="24574" b="7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346" cy="165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10. суретте қандай имараттың жобасы бейнеленген?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петропавл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василий блаженный соборы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петербордағы адмиралтейство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мәскеудегі пашков үйі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2426561" cy="2130357"/>
            <wp:effectExtent l="0" t="0" r="0" b="3810"/>
            <wp:docPr id="40" name="Рисунок 27" descr="20161122_115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61122_115920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91" t="14389" r="30722" b="77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595" cy="213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11. </w:t>
      </w:r>
      <w:r w:rsidR="007E1F78">
        <w:rPr>
          <w:rFonts w:ascii="Times New Roman" w:eastAsia="Times New Roman" w:hAnsi="Times New Roman"/>
          <w:sz w:val="24"/>
          <w:szCs w:val="24"/>
          <w:lang w:val="kk-KZ" w:eastAsia="ru-RU"/>
        </w:rPr>
        <w:t>Сур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етте бейнеленген сәулет имараттарын атаңыздар 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Петербордағы Александр театры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8E3491">
        <w:rPr>
          <w:rFonts w:ascii="Times New Roman" w:hAnsi="Times New Roman" w:cs="Times New Roman"/>
          <w:sz w:val="24"/>
          <w:szCs w:val="24"/>
        </w:rPr>
        <w:t>)</w:t>
      </w: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Мәскеудегі Пашков үйі</w:t>
      </w:r>
    </w:p>
    <w:p w:rsidR="00260E60" w:rsidRDefault="00260E60" w:rsidP="00EB272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kk-KZ" w:eastAsia="ru-RU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Петербордағы Бас штаб ғимараты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 w:rsidRPr="008E3491">
        <w:rPr>
          <w:rFonts w:ascii="Times New Roman" w:eastAsia="Times New Roman" w:hAnsi="Times New Roman"/>
          <w:sz w:val="24"/>
          <w:szCs w:val="24"/>
          <w:lang w:val="kk-KZ" w:eastAsia="ru-RU"/>
        </w:rPr>
        <w:t>Мәскеудегі Сенат ғимараты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686050" cy="2574198"/>
            <wp:effectExtent l="19050" t="0" r="0" b="0"/>
            <wp:docPr id="41" name="Рисунок 1" descr="20161122_115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61122_115749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50" r="25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57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12. Сәнмаңдайша деген не: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сәулет ордерінің бағаналармен ұсталып тұрған, жоғарғы көлденең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төменгі негізгі арқалық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бағананың төменгі тіреуші бөлігі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үйдің кіреберіс сыртының үшбұрыш тәрізді жоғарғы жағы</w:t>
      </w:r>
    </w:p>
    <w:p w:rsidR="00260E60" w:rsidRPr="008E3491" w:rsidRDefault="00260E60" w:rsidP="00EB272E">
      <w:pPr>
        <w:tabs>
          <w:tab w:val="left" w:pos="5944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 xml:space="preserve">13. Саябақтағы сәнді етіп қиылған бұталар, жеке шоғыр немесе ағаштар тобы... деп аталады 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маңдайшалық кеңістік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курдонер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сәнжелек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иконостас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14. Италиядағы жоғары қайта өрлеу уақыты: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1420-16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15 ғ. соны-16 ғ. басы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15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17 ғ.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15.  Мәскеудегі В.И. Ленин кесенесінің авторы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И.Е. Старов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Ф.О. Шехтель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А. Щусев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К. Тон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16. Флоренциядағы тәрбие уйінің авторы кім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А. да Сангалло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М.Ди Бартолемео</w:t>
      </w:r>
    </w:p>
    <w:p w:rsidR="004D4DE3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17.Плацио Медечи-Рикарди имараты қашан құрылды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4D4DE3" w:rsidRPr="008E3491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18.Суретте қандай ғимарат бейнеленген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lastRenderedPageBreak/>
        <w:t>а) Пацци капелласы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Темпьетто ғибадатханасы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Венециядағы Санта-Мария делла Салюта шіркеуі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84915" cy="1724025"/>
            <wp:effectExtent l="19050" t="0" r="0" b="0"/>
            <wp:docPr id="4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409" cy="173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19. Версалбдағы кіші Трианон шіркеуі қашан жасалды ?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1812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ә) 1647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б) 1764 ж.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в) 1801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54D54">
        <w:rPr>
          <w:rFonts w:ascii="Times New Roman" w:hAnsi="Times New Roman" w:cs="Times New Roman"/>
          <w:sz w:val="24"/>
          <w:szCs w:val="24"/>
          <w:lang w:val="kk-KZ"/>
        </w:rPr>
        <w:t xml:space="preserve">20. 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>Пританеи ол ... арналған ғимарат:</w:t>
      </w:r>
    </w:p>
    <w:p w:rsidR="00260E60" w:rsidRPr="008E3491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E3491">
        <w:rPr>
          <w:rFonts w:ascii="Times New Roman" w:hAnsi="Times New Roman" w:cs="Times New Roman"/>
          <w:sz w:val="24"/>
          <w:szCs w:val="24"/>
          <w:lang w:val="kk-KZ"/>
        </w:rPr>
        <w:t>а) ақсақалдар кеңесінің жиынына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ә) тамақтануға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967FA1" w:rsidRDefault="00967FA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D4DE3" w:rsidRDefault="004D4DE3" w:rsidP="004D4DE3">
      <w:pPr>
        <w:pStyle w:val="a8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7E1F78" w:rsidRDefault="007E1F78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967FA1" w:rsidRPr="00967FA1" w:rsidRDefault="00967FA1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  <w:r w:rsidRPr="00967FA1">
        <w:rPr>
          <w:rFonts w:ascii="Times New Roman" w:hAnsi="Times New Roman" w:cs="Times New Roman"/>
          <w:i/>
          <w:lang w:val="kk-KZ"/>
        </w:rPr>
        <w:t>БЕКІТЕМІН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967FA1" w:rsidRPr="0063729E" w:rsidRDefault="008F2304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>
        <w:rPr>
          <w:rFonts w:ascii="Times New Roman" w:hAnsi="Times New Roman" w:cs="Times New Roman"/>
          <w:lang w:val="kk-KZ"/>
        </w:rPr>
        <w:t>__________________2018</w:t>
      </w:r>
      <w:r w:rsidR="00967FA1" w:rsidRPr="0063729E">
        <w:rPr>
          <w:rFonts w:ascii="Times New Roman" w:hAnsi="Times New Roman" w:cs="Times New Roman"/>
          <w:lang w:val="kk-KZ"/>
        </w:rPr>
        <w:t xml:space="preserve"> г.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b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63729E">
        <w:rPr>
          <w:rFonts w:ascii="Times New Roman" w:hAnsi="Times New Roman" w:cs="Times New Roman"/>
          <w:b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63729E">
        <w:rPr>
          <w:rFonts w:ascii="Times New Roman" w:hAnsi="Times New Roman" w:cs="Times New Roman"/>
          <w:b/>
        </w:rPr>
        <w:t xml:space="preserve">00  </w:t>
      </w:r>
      <w:r w:rsidRPr="0063729E">
        <w:rPr>
          <w:rFonts w:ascii="Times New Roman" w:hAnsi="Times New Roman" w:cs="Times New Roman"/>
        </w:rPr>
        <w:t>«</w:t>
      </w:r>
      <w:r w:rsidRPr="0063729E">
        <w:rPr>
          <w:rFonts w:ascii="Times New Roman" w:hAnsi="Times New Roman" w:cs="Times New Roman"/>
          <w:lang w:val="kk-KZ"/>
        </w:rPr>
        <w:t>Сә</w:t>
      </w:r>
      <w:proofErr w:type="gramStart"/>
      <w:r w:rsidRPr="0063729E">
        <w:rPr>
          <w:rFonts w:ascii="Times New Roman" w:hAnsi="Times New Roman" w:cs="Times New Roman"/>
          <w:lang w:val="kk-KZ"/>
        </w:rPr>
        <w:t>улет</w:t>
      </w:r>
      <w:proofErr w:type="gramEnd"/>
      <w:r w:rsidRPr="0063729E">
        <w:rPr>
          <w:rFonts w:ascii="Times New Roman" w:hAnsi="Times New Roman" w:cs="Times New Roman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63729E">
        <w:rPr>
          <w:rFonts w:ascii="Times New Roman" w:hAnsi="Times New Roman" w:cs="Times New Roman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lang w:val="kk-KZ"/>
        </w:rPr>
      </w:pPr>
    </w:p>
    <w:p w:rsidR="00967FA1" w:rsidRDefault="00967FA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9-Нұсқа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F05193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05193">
        <w:rPr>
          <w:rFonts w:ascii="Times New Roman" w:hAnsi="Times New Roman" w:cs="Times New Roman"/>
          <w:sz w:val="24"/>
          <w:szCs w:val="24"/>
          <w:lang w:val="kk-KZ"/>
        </w:rPr>
        <w:t>1.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Парфенон ғибадатханасының авторы :</w:t>
      </w:r>
    </w:p>
    <w:p w:rsidR="00260E60" w:rsidRPr="0057629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Мнесикл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Калликрат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Иктин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Перикл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</w:t>
      </w:r>
      <w:r w:rsidRPr="005762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Қай ғимарат әлем кереметіне жатпайды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Эрехтейон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Семирамида бақтары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Эфес Армедисасы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Родос алыбы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3. Имараттың қай түрі Рим мәдениетіне жатпайды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лесха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кесене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инсула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терма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4. Суретте не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қорған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дольмен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менгир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кромлех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95475" cy="1105273"/>
            <wp:effectExtent l="19050" t="0" r="9525" b="0"/>
            <wp:docPr id="4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2211" cy="1115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5. Италиядағы алғашқы өрлеу 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13 ғ.-1420 ж.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1420-15 ғ. соңы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15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14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Плацио Медечи-Рикарди имараты қашан құрылды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1502-1567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1620-1624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1444-1452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1250-1312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7. Версалбдағы кіші Трианон шіркеуі қашан жасалды ?</w:t>
      </w:r>
      <w:r w:rsidRPr="001A3E02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1812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ә)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1647 ж.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1764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1801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Пацци капелласы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Темпьетто ғибадатханасы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Ротонда вилласы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Венециядағы Санта-Мария делла Салюта шіркеуі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11849" cy="1894338"/>
            <wp:effectExtent l="19050" t="0" r="0" b="0"/>
            <wp:docPr id="44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0084" cy="1905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9. Ратонда вилласының авторы кім ?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А.Палладио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Д.Б. да Виньола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Б.Россалино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Д.Барманте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 Флоренциядағы тәрбие уйінің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А. да Сангалло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Д. Барманте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Ф.Брунеллески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М.Ди Бартолемео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11. Суретте қандай сәулеттік имарат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Турманиндегі базилик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Константинопольдегі аулие София ғибадатханасы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Венециядағы Сан-Марко соборы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Ж.Б. Валлен-Деламонт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К.И. Росси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Ч.Камерон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М.Ф. Казаков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13. Петербордағы Қазан соборының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К.И.Росси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Д.Трезини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А.Н.Воронихин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А.Д.Захаров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14. Новгородтағы Әулие София соборының жасалу уақыты 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1147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1052 ж.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1165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1253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15. Ғибадатхананың үстіне салынған немесе жанынан қойылған, қоңырауларға арналған ойығы бар ғимарат :</w:t>
      </w:r>
    </w:p>
    <w:p w:rsidR="00260E60" w:rsidRPr="00457C69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қоңырау ілетін күмбезді мұнара</w:t>
      </w:r>
    </w:p>
    <w:p w:rsidR="00260E60" w:rsidRPr="00457C69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қоңыраухана</w:t>
      </w:r>
    </w:p>
    <w:p w:rsidR="00260E60" w:rsidRPr="00457C69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мұара уй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57C69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барабан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16. Суретте не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дольмен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кромлех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ескерткіш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менгир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17. Ежелгі орыс қаласының бекінген орталығының көне атауы...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қамал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детинец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кремль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қоңырау ілетін күмбез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18. Ордердің элементің атаңыз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волюта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эхин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сәнмаңдайша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абак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1095375" y="5629275"/>
            <wp:positionH relativeFrom="margin">
              <wp:align>right</wp:align>
            </wp:positionH>
            <wp:positionV relativeFrom="margin">
              <wp:align>center</wp:align>
            </wp:positionV>
            <wp:extent cx="1619250" cy="1219200"/>
            <wp:effectExtent l="19050" t="0" r="0" b="0"/>
            <wp:wrapSquare wrapText="bothSides"/>
            <wp:docPr id="45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6517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19.Суретте қандай имарат бейнеленген ?</w:t>
      </w:r>
      <w:r w:rsidRPr="00C454C7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260E60" w:rsidRPr="00336B5B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Иво-Сант шіркеуі                                                  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Пацио капелласы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б</w:t>
      </w:r>
      <w:r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</w:t>
      </w: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336B5B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Темпьето ғабадатханасы</w:t>
      </w:r>
      <w:r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349095" cy="1517515"/>
            <wp:effectExtent l="0" t="0" r="0" b="6985"/>
            <wp:docPr id="46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8" cy="153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3E6101" w:rsidRDefault="003E6101" w:rsidP="004D4D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4D4DE3" w:rsidRDefault="004D4DE3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</w:p>
    <w:p w:rsidR="00967FA1" w:rsidRPr="00967FA1" w:rsidRDefault="00967FA1" w:rsidP="00EB272E">
      <w:pPr>
        <w:pStyle w:val="a8"/>
        <w:jc w:val="right"/>
        <w:rPr>
          <w:rFonts w:ascii="Times New Roman" w:hAnsi="Times New Roman" w:cs="Times New Roman"/>
          <w:i/>
          <w:lang w:val="kk-KZ"/>
        </w:rPr>
      </w:pPr>
      <w:r w:rsidRPr="00967FA1">
        <w:rPr>
          <w:rFonts w:ascii="Times New Roman" w:hAnsi="Times New Roman" w:cs="Times New Roman"/>
          <w:i/>
          <w:lang w:val="kk-KZ"/>
        </w:rPr>
        <w:lastRenderedPageBreak/>
        <w:t>БЕКІТЕМІН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 «Сәулет және дизайн» каф.меңгерушісі  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>_____________Е.Феоктистова</w:t>
      </w:r>
    </w:p>
    <w:p w:rsidR="00967FA1" w:rsidRPr="0063729E" w:rsidRDefault="00967FA1" w:rsidP="00EB272E">
      <w:pPr>
        <w:pStyle w:val="a8"/>
        <w:jc w:val="right"/>
        <w:rPr>
          <w:rFonts w:ascii="Times New Roman" w:hAnsi="Times New Roman" w:cs="Times New Roman"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__________________2016 г.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b/>
          <w:lang w:val="kk-KZ"/>
        </w:rPr>
      </w:pPr>
      <w:r w:rsidRPr="0063729E">
        <w:rPr>
          <w:rFonts w:ascii="Times New Roman" w:hAnsi="Times New Roman" w:cs="Times New Roman"/>
          <w:lang w:val="kk-KZ"/>
        </w:rPr>
        <w:t xml:space="preserve"> </w:t>
      </w:r>
      <w:r>
        <w:rPr>
          <w:rFonts w:ascii="Times New Roman" w:hAnsi="Times New Roman" w:cs="Times New Roman"/>
          <w:b/>
          <w:lang w:val="kk-KZ"/>
        </w:rPr>
        <w:t>«Дүниежүзілік с</w:t>
      </w:r>
      <w:r w:rsidRPr="0063729E">
        <w:rPr>
          <w:rFonts w:ascii="Times New Roman" w:hAnsi="Times New Roman" w:cs="Times New Roman"/>
          <w:b/>
          <w:lang w:val="kk-KZ"/>
        </w:rPr>
        <w:t xml:space="preserve">әулет тарихы » </w:t>
      </w:r>
      <w:r w:rsidRPr="0063729E">
        <w:rPr>
          <w:rFonts w:ascii="Times New Roman" w:hAnsi="Times New Roman" w:cs="Times New Roman"/>
          <w:lang w:val="kk-KZ"/>
        </w:rPr>
        <w:t>пәні бойынша</w:t>
      </w:r>
      <w:r w:rsidRPr="0063729E">
        <w:rPr>
          <w:rFonts w:ascii="Times New Roman" w:hAnsi="Times New Roman" w:cs="Times New Roman"/>
          <w:b/>
          <w:lang w:val="kk-KZ"/>
        </w:rPr>
        <w:t xml:space="preserve"> </w:t>
      </w:r>
    </w:p>
    <w:p w:rsidR="00967FA1" w:rsidRPr="0063729E" w:rsidRDefault="00967FA1" w:rsidP="00EB272E">
      <w:pPr>
        <w:pStyle w:val="a8"/>
        <w:rPr>
          <w:rFonts w:ascii="Times New Roman" w:hAnsi="Times New Roman" w:cs="Times New Roman"/>
          <w:lang w:val="kk-KZ"/>
        </w:rPr>
      </w:pPr>
      <w:r w:rsidRPr="003E6101">
        <w:rPr>
          <w:rFonts w:ascii="Times New Roman" w:hAnsi="Times New Roman" w:cs="Times New Roman"/>
          <w:b/>
          <w:lang w:val="kk-KZ"/>
        </w:rPr>
        <w:t>5В0</w:t>
      </w:r>
      <w:r w:rsidRPr="0063729E">
        <w:rPr>
          <w:rFonts w:ascii="Times New Roman" w:hAnsi="Times New Roman" w:cs="Times New Roman"/>
          <w:b/>
          <w:lang w:val="kk-KZ"/>
        </w:rPr>
        <w:t>4</w:t>
      </w:r>
      <w:r w:rsidRPr="003E6101">
        <w:rPr>
          <w:rFonts w:ascii="Times New Roman" w:hAnsi="Times New Roman" w:cs="Times New Roman"/>
          <w:b/>
          <w:lang w:val="kk-KZ"/>
        </w:rPr>
        <w:t>2</w:t>
      </w:r>
      <w:r w:rsidRPr="0063729E">
        <w:rPr>
          <w:rFonts w:ascii="Times New Roman" w:hAnsi="Times New Roman" w:cs="Times New Roman"/>
          <w:b/>
          <w:lang w:val="kk-KZ"/>
        </w:rPr>
        <w:t>0</w:t>
      </w:r>
      <w:r w:rsidRPr="003E6101">
        <w:rPr>
          <w:rFonts w:ascii="Times New Roman" w:hAnsi="Times New Roman" w:cs="Times New Roman"/>
          <w:b/>
          <w:lang w:val="kk-KZ"/>
        </w:rPr>
        <w:t xml:space="preserve">00  </w:t>
      </w:r>
      <w:r w:rsidRPr="003E6101">
        <w:rPr>
          <w:rFonts w:ascii="Times New Roman" w:hAnsi="Times New Roman" w:cs="Times New Roman"/>
          <w:lang w:val="kk-KZ"/>
        </w:rPr>
        <w:t>«</w:t>
      </w:r>
      <w:r w:rsidRPr="0063729E">
        <w:rPr>
          <w:rFonts w:ascii="Times New Roman" w:hAnsi="Times New Roman" w:cs="Times New Roman"/>
          <w:lang w:val="kk-KZ"/>
        </w:rPr>
        <w:t>Сәулет</w:t>
      </w:r>
      <w:r w:rsidRPr="003E6101">
        <w:rPr>
          <w:rFonts w:ascii="Times New Roman" w:hAnsi="Times New Roman" w:cs="Times New Roman"/>
          <w:lang w:val="kk-KZ"/>
        </w:rPr>
        <w:t>»</w:t>
      </w:r>
      <w:r w:rsidRPr="0063729E">
        <w:rPr>
          <w:rFonts w:ascii="Times New Roman" w:hAnsi="Times New Roman" w:cs="Times New Roman"/>
          <w:lang w:val="kk-KZ"/>
        </w:rPr>
        <w:t xml:space="preserve"> мамандығы</w:t>
      </w:r>
      <w:r w:rsidRPr="003E6101">
        <w:rPr>
          <w:rFonts w:ascii="Times New Roman" w:hAnsi="Times New Roman" w:cs="Times New Roman"/>
          <w:lang w:val="kk-KZ"/>
        </w:rPr>
        <w:t>:</w:t>
      </w:r>
      <w:r w:rsidRPr="0063729E">
        <w:rPr>
          <w:rFonts w:ascii="Times New Roman" w:hAnsi="Times New Roman" w:cs="Times New Roman"/>
          <w:lang w:val="kk-KZ"/>
        </w:rPr>
        <w:t xml:space="preserve"> </w:t>
      </w:r>
    </w:p>
    <w:p w:rsidR="00967FA1" w:rsidRDefault="00967FA1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10-Нұсқа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1. Мадлен дәуірің уақытын атаңыз.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б.з.д 40-20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10-6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20-10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150-40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2. Ф.Брунеллески шығармашылығына қай имарат жатады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Пации капелласы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Фарнезина вилласы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Темпьетто ғибадатханасы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Жаңа Сакристия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3. Ескі Сакристия жобасының авторы кім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Дж. Да Виньола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Брунеллески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А. Палладио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Альберти 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4. Б.з.д 338-30 жылдар ежелгі грек мәдениеті дәуірін атаңыз: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гомерлік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архаикалық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классикалық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элленистикалық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5. Суреттегі ордер элементін атаңыз.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304925" cy="978659"/>
            <wp:effectExtent l="19050" t="0" r="9525" b="0"/>
            <wp:docPr id="47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8016.jpg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954" cy="1013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әшекейбедер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архитрав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ернеу</w:t>
      </w:r>
    </w:p>
    <w:p w:rsidR="00260E6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4187190</wp:posOffset>
            </wp:positionH>
            <wp:positionV relativeFrom="margin">
              <wp:posOffset>7890510</wp:posOffset>
            </wp:positionV>
            <wp:extent cx="1543050" cy="1276350"/>
            <wp:effectExtent l="19050" t="0" r="0" b="0"/>
            <wp:wrapSquare wrapText="bothSides"/>
            <wp:docPr id="48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nteon-2.2.jpg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 xml:space="preserve"> маңдайша қабырға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6. Суретте қандай ескерткіш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Пантеон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Колизей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Императорлық форум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Диоклетиана сарайы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9652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7. Суретте қандай византиялық ғибадатхана бейнеленген ?</w:t>
      </w:r>
    </w:p>
    <w:p w:rsidR="00260E60" w:rsidRPr="0063502D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Равендегі Сан-Витале</w:t>
      </w:r>
    </w:p>
    <w:p w:rsidR="00260E60" w:rsidRPr="0063502D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Константинопольдегі Әулие София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Сан Марко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Турманидегі базилик</w:t>
      </w:r>
    </w:p>
    <w:p w:rsidR="00260E6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28725" cy="1562100"/>
            <wp:effectExtent l="19050" t="0" r="9525" b="0"/>
            <wp:docPr id="6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00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8. Ғибадатхана жоспары :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апсида</w:t>
      </w:r>
      <w:r w:rsidR="00696520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819275" cy="995953"/>
            <wp:effectExtent l="19050" t="0" r="9525" b="0"/>
            <wp:docPr id="61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016-Transept1.png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95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нартекс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трансепт</w:t>
      </w:r>
    </w:p>
    <w:p w:rsidR="00260E60" w:rsidRDefault="004D4DE3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4320540</wp:posOffset>
            </wp:positionH>
            <wp:positionV relativeFrom="margin">
              <wp:posOffset>3718560</wp:posOffset>
            </wp:positionV>
            <wp:extent cx="1295400" cy="1495425"/>
            <wp:effectExtent l="19050" t="0" r="0" b="0"/>
            <wp:wrapSquare wrapText="bothSides"/>
            <wp:docPr id="52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000028.jpg"/>
                    <pic:cNvPicPr/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 xml:space="preserve"> целла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9. Суретте қандай ғимарат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Петербордағы Александр театры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Мәскеудегі Пашков уйі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Петербордағы Бас штаб ғимараты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Мәскеудегі Сенат ғимараты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10. Притвор –бұл...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ғимаратты қоршап тұратын сыртқы алаңқай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негізгі ғимаратқа жапсарлай салған қосымша шіркеу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христиан ғибадатханасының кіреберіс бөлмесі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жабық жарық бөлме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11. Екі қабаттың арасында немесе негізгі қабаттың көлемінде орналасып, бөлменің пайдалы алаңын ұлғайту ушін орналасатын жартылай қабат - ... деп аталады.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лоджия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антресоль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балкон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эркер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12. Неолит уақытын атаңыз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б.з.д 6-2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2 басы-1 ғ.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б.з.д 10-6 ғ.</w:t>
      </w:r>
    </w:p>
    <w:p w:rsidR="00260E6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4168140</wp:posOffset>
            </wp:positionH>
            <wp:positionV relativeFrom="margin">
              <wp:posOffset>8538210</wp:posOffset>
            </wp:positionV>
            <wp:extent cx="1857375" cy="1219200"/>
            <wp:effectExtent l="19050" t="0" r="9525" b="0"/>
            <wp:wrapSquare wrapText="bothSides"/>
            <wp:docPr id="51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ig_930.jpg"/>
                    <pic:cNvPicPr/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 w:rsidR="00260E60" w:rsidRPr="008D08CF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>б.з.д 2-1 ғ.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13. </w:t>
      </w:r>
      <w:r w:rsidR="00696520">
        <w:rPr>
          <w:rFonts w:ascii="Times New Roman" w:hAnsi="Times New Roman" w:cs="Times New Roman"/>
          <w:sz w:val="24"/>
          <w:szCs w:val="24"/>
          <w:lang w:val="kk-KZ"/>
        </w:rPr>
        <w:t>Суретте қандай ғимарат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Пацци капелласы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Темпьетто 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Санта-Мария дель Фиоре соборы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в)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Фарнез вилласы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14.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 Плацио Медечи-Рикарди имараты қашан құрылды ?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15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>. Цитадель деген не ?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а) бекітілген қамал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ә) қамалдың ішіндегі жеке бекітілген имарат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б) қоймалар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неолит дәуіріндегі бекініс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16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. Ратонда вилласының авторы кім ? 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17</w:t>
      </w:r>
      <w:r w:rsidRPr="00AA5F77">
        <w:rPr>
          <w:rFonts w:ascii="Times New Roman" w:hAnsi="Times New Roman" w:cs="Times New Roman"/>
          <w:sz w:val="24"/>
          <w:szCs w:val="24"/>
          <w:lang w:val="kk-KZ"/>
        </w:rPr>
        <w:t>. Пританеи ол ... арналған ғимарат: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260E60" w:rsidRPr="00AA5F77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AA5F77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18.</w:t>
      </w:r>
      <w:r w:rsidRPr="0057629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Қай ғимарат әлем кереметіне жатпайды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Эрехтейон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Семирамида бақтары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Эфес Армедисасы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Родос алыбы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F05193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F05193">
        <w:rPr>
          <w:rFonts w:ascii="Times New Roman" w:hAnsi="Times New Roman" w:cs="Times New Roman"/>
          <w:sz w:val="24"/>
          <w:szCs w:val="24"/>
          <w:lang w:val="kk-KZ"/>
        </w:rPr>
        <w:t>1</w:t>
      </w:r>
      <w:r>
        <w:rPr>
          <w:rFonts w:ascii="Times New Roman" w:hAnsi="Times New Roman" w:cs="Times New Roman"/>
          <w:sz w:val="24"/>
          <w:szCs w:val="24"/>
          <w:lang w:val="kk-KZ"/>
        </w:rPr>
        <w:t>9</w:t>
      </w:r>
      <w:r w:rsidRPr="00F05193">
        <w:rPr>
          <w:rFonts w:ascii="Times New Roman" w:hAnsi="Times New Roman" w:cs="Times New Roman"/>
          <w:sz w:val="24"/>
          <w:szCs w:val="24"/>
          <w:lang w:val="kk-KZ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Парфенон ғибадатханасының авторы :</w:t>
      </w:r>
    </w:p>
    <w:p w:rsidR="00260E60" w:rsidRPr="0057629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а) </w:t>
      </w:r>
      <w:r>
        <w:rPr>
          <w:rFonts w:ascii="Times New Roman" w:hAnsi="Times New Roman" w:cs="Times New Roman"/>
          <w:sz w:val="24"/>
          <w:szCs w:val="24"/>
          <w:lang w:val="kk-KZ"/>
        </w:rPr>
        <w:t>Мнесикл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Калликрат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Иктин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Перикл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260E60" w:rsidRPr="00B43B16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3444240</wp:posOffset>
            </wp:positionH>
            <wp:positionV relativeFrom="margin">
              <wp:posOffset>6509385</wp:posOffset>
            </wp:positionV>
            <wp:extent cx="1571625" cy="914400"/>
            <wp:effectExtent l="19050" t="0" r="9525" b="0"/>
            <wp:wrapSquare wrapText="bothSides"/>
            <wp:docPr id="53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81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0E60">
        <w:rPr>
          <w:rFonts w:ascii="Times New Roman" w:hAnsi="Times New Roman" w:cs="Times New Roman"/>
          <w:sz w:val="24"/>
          <w:szCs w:val="24"/>
          <w:lang w:val="kk-KZ"/>
        </w:rPr>
        <w:t>20. Суретте не бейнеленген ?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>а)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қорған</w:t>
      </w: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260E60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ә) </w:t>
      </w:r>
      <w:r>
        <w:rPr>
          <w:rFonts w:ascii="Times New Roman" w:hAnsi="Times New Roman" w:cs="Times New Roman"/>
          <w:sz w:val="24"/>
          <w:szCs w:val="24"/>
          <w:lang w:val="kk-KZ"/>
        </w:rPr>
        <w:t>дольмен</w:t>
      </w:r>
    </w:p>
    <w:p w:rsidR="00260E60" w:rsidRPr="00B43B16" w:rsidRDefault="00260E6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kk-KZ"/>
        </w:rPr>
        <w:t>менгир</w:t>
      </w:r>
    </w:p>
    <w:p w:rsidR="00696520" w:rsidRPr="004D4DE3" w:rsidRDefault="00260E60" w:rsidP="004D4DE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B43B16">
        <w:rPr>
          <w:rFonts w:ascii="Times New Roman" w:hAnsi="Times New Roman" w:cs="Times New Roman"/>
          <w:sz w:val="24"/>
          <w:szCs w:val="24"/>
          <w:lang w:val="kk-KZ"/>
        </w:rPr>
        <w:t xml:space="preserve">в) </w:t>
      </w:r>
      <w:r>
        <w:rPr>
          <w:rFonts w:ascii="Times New Roman" w:hAnsi="Times New Roman" w:cs="Times New Roman"/>
          <w:sz w:val="24"/>
          <w:szCs w:val="24"/>
          <w:lang w:val="kk-KZ"/>
        </w:rPr>
        <w:t>кромлех</w:t>
      </w: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1F4D6D" w:rsidRDefault="001F4D6D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696520" w:rsidRDefault="00696520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3E6101" w:rsidRPr="001B76DB" w:rsidRDefault="003E6101" w:rsidP="00EB272E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696520" w:rsidRDefault="00696520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260E60" w:rsidP="001F4D6D">
      <w:pPr>
        <w:pStyle w:val="a8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 </w:t>
      </w:r>
      <w:r w:rsidR="001F4D6D">
        <w:rPr>
          <w:rFonts w:ascii="Times New Roman" w:hAnsi="Times New Roman" w:cs="Times New Roman"/>
          <w:sz w:val="24"/>
          <w:szCs w:val="24"/>
          <w:lang w:val="kk-KZ"/>
        </w:rPr>
        <w:t>1</w:t>
      </w:r>
      <w:r w:rsidR="001F4D6D" w:rsidRPr="0063729E">
        <w:rPr>
          <w:rFonts w:ascii="Times New Roman" w:hAnsi="Times New Roman" w:cs="Times New Roman"/>
          <w:sz w:val="24"/>
          <w:szCs w:val="24"/>
          <w:lang w:val="kk-KZ"/>
        </w:rPr>
        <w:t>1-Нұсқа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1. Дольмен дегеніміз-...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өңделген немесе өңделмей тігінен қойылған тастар;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сыйынатын немесе рәсімдер өткізетін орын;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шеңбер бойымен орналасқан тас тақталар немесе бағаналар;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үш немесе одан да көп тастан тұратын тіреу-арқалықты жүйе;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Мысырдың Жаңа патшалық уақытың атаңыз: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б.з.д. 3000-2400 ж.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</w:t>
      </w:r>
      <w:r w:rsidRPr="001F4D6D">
        <w:rPr>
          <w:rFonts w:ascii="Times New Roman" w:hAnsi="Times New Roman" w:cs="Times New Roman"/>
          <w:sz w:val="24"/>
          <w:szCs w:val="24"/>
          <w:lang w:val="kk-KZ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б.з.д. 2100-1700 ж.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б.з.д. 1071-332 ж.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б.з.д. 1584-1071 ж.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3. Сәнмаңдайша деген не: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сәулет ордерінің бағаналармен ұсталып тұрған, жоғарғы көлденең бөлігі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төменгі негізгі арқалық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бағананың төменгі тіреуші бөлігі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үйдің кіреберіс сыртының үшбұрыш тәрізді жоғарғы жағы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4. Пританеи ол ... арналған ғимарат: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ақсақалдар кеңесінің жиынына 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тамақтануға 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мистралдық жиындарға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өнер туындыларын сақтауға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5. Франциядағы барокко және классицизм :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 17 ғ. 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 18 ғ.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 19 ғ.</w:t>
      </w:r>
    </w:p>
    <w:p w:rsidR="001F4D6D" w:rsidRPr="0063729E" w:rsidRDefault="001F4D6D" w:rsidP="001F4D6D">
      <w:pPr>
        <w:pStyle w:val="a8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 16 ғ.</w:t>
      </w:r>
    </w:p>
    <w:p w:rsidR="00571EA7" w:rsidRDefault="00571EA7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Плацио Медечи-Рикарди имараты қашан құрылды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1502-1567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1620-1624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1444-1452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1250-1312 ж.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3840" behindDoc="0" locked="0" layoutInCell="1" allowOverlap="1" wp14:anchorId="169110A0" wp14:editId="56379760">
            <wp:simplePos x="0" y="0"/>
            <wp:positionH relativeFrom="column">
              <wp:posOffset>4253865</wp:posOffset>
            </wp:positionH>
            <wp:positionV relativeFrom="paragraph">
              <wp:posOffset>-443865</wp:posOffset>
            </wp:positionV>
            <wp:extent cx="1304925" cy="1752600"/>
            <wp:effectExtent l="19050" t="0" r="9525" b="0"/>
            <wp:wrapSquare wrapText="bothSides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7. Версалбдағы кіші Трианон шіркеуі қашан жасалды ?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1812 ж.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1647 ж.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1764 ж.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1801 ж.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8.Суретте қандай ғимарат бейнеленген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Пацци капелласы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Темпьетто ғибадатханасы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Ротонда вилласы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Санта-Мария делла Салюта шіркеуі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9. Ратонда вилласының авторы кім ?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А.Палладио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Д.Б. да Виньола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Б.Россалино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Д.Барманте</w:t>
      </w:r>
    </w:p>
    <w:p w:rsidR="001F4D6D" w:rsidRPr="0063729E" w:rsidRDefault="001F4D6D" w:rsidP="001F4D6D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Флоренциядағы тәрбие уйінің авторы кім ?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А. да Сангалло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84864" behindDoc="0" locked="0" layoutInCell="1" allowOverlap="1" wp14:anchorId="2DB72221" wp14:editId="65A5272D">
            <wp:simplePos x="0" y="0"/>
            <wp:positionH relativeFrom="column">
              <wp:posOffset>3939540</wp:posOffset>
            </wp:positionH>
            <wp:positionV relativeFrom="paragraph">
              <wp:posOffset>15875</wp:posOffset>
            </wp:positionV>
            <wp:extent cx="2047875" cy="1666875"/>
            <wp:effectExtent l="19050" t="0" r="9525" b="0"/>
            <wp:wrapSquare wrapText="bothSides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>в) М.Ди Бартолемео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Суретте қандай сәулеттік имарат бейнеленген ?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Петербордағы Александр театрының авторы кім ?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Ж.Б. Валлен-Деламонт 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К.И. Росси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Ч.Камерон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М.Ф. Казаков</w:t>
      </w:r>
    </w:p>
    <w:p w:rsidR="001F4D6D" w:rsidRPr="0063729E" w:rsidRDefault="001F4D6D" w:rsidP="001F4D6D">
      <w:pPr>
        <w:spacing w:after="0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13. Петербордағы Александр театрының авторы кім ?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Ж.Б. Валлен-Деламонт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К.И. Росси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Ч.Камерон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М.Ф. Казаков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14. Италиядағы жоғары қайта өрлеу уақыты: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1420-16 ғ.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15 ғ. соны-16 ғ. басы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15 ғ.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в) 17 ғ. </w:t>
      </w:r>
    </w:p>
    <w:p w:rsidR="001F4D6D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15.  Мәскеудегі В.И. Ленин кесенесінің авторы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И.Е. Старов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Ф.О. Шехтель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А. Щусев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К. Тон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16. Пританеи ол ... арналған ғимарат: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ақсақалдар кеңесінің жиынына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ә) тамақтануға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мистралдық жиындарға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өнер туындыларын сақтауға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17. Версалбдағы кіші Трианон шіркеуі қашан жасалды ?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1812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ә) 1647 ж.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lastRenderedPageBreak/>
        <w:t>б) 1764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1801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18.Суретте қандай ғимарат бейнеленген ?</w:t>
      </w:r>
      <w:r w:rsidRPr="003D1FF9">
        <w:rPr>
          <w:rFonts w:ascii="Times New Roman" w:hAnsi="Times New Roman" w:cs="Times New Roman"/>
          <w:noProof/>
          <w:lang w:eastAsia="ru-RU"/>
        </w:rPr>
        <w:t xml:space="preserve">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Пацци капелласы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Темпьетто ғибадатханасы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б) Ротонда вилласыв)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</w:t>
      </w:r>
      <w:r w:rsidRPr="003D1FF9">
        <w:rPr>
          <w:rFonts w:ascii="Times New Roman" w:hAnsi="Times New Roman" w:cs="Times New Roman"/>
        </w:rPr>
        <w:t>)</w:t>
      </w:r>
      <w:r w:rsidRPr="003D1FF9">
        <w:rPr>
          <w:rFonts w:ascii="Times New Roman" w:hAnsi="Times New Roman" w:cs="Times New Roman"/>
          <w:lang w:val="kk-KZ"/>
        </w:rPr>
        <w:t>Венециядағы Санта-Мария делла Салюта шіркеуі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FA04A3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3FA5B4F" wp14:editId="168DD173">
            <wp:extent cx="1257300" cy="1686974"/>
            <wp:effectExtent l="19050" t="0" r="0" b="0"/>
            <wp:docPr id="50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85964262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8347" cy="170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19. Плацио Медечи-Рикарди имараты қашан құрылды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а) 1502-1567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1620-1624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1444-1452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1250-1312 ж.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20. Флоренциядағы тәрбие уйінің авторы кім ?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 xml:space="preserve">а) А. да Сангалло 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ә) Д. Барманте</w:t>
      </w:r>
    </w:p>
    <w:p w:rsidR="001F4D6D" w:rsidRPr="003D1FF9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б) Ф.Брунеллески</w:t>
      </w:r>
    </w:p>
    <w:p w:rsidR="001F4D6D" w:rsidRPr="001F4D6D" w:rsidRDefault="001F4D6D" w:rsidP="001F4D6D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3D1FF9">
        <w:rPr>
          <w:rFonts w:ascii="Times New Roman" w:hAnsi="Times New Roman" w:cs="Times New Roman"/>
          <w:lang w:val="kk-KZ"/>
        </w:rPr>
        <w:t>в) М.Ди Бартолемео</w:t>
      </w:r>
    </w:p>
    <w:p w:rsidR="001F4D6D" w:rsidRDefault="001F4D6D" w:rsidP="001F4D6D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1F4D6D" w:rsidRDefault="001F4D6D" w:rsidP="001F4D6D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1F4D6D" w:rsidRDefault="001F4D6D" w:rsidP="001F4D6D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1F4D6D" w:rsidRDefault="001F4D6D" w:rsidP="001F4D6D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</w:p>
    <w:p w:rsidR="001F4D6D" w:rsidRPr="001B76DB" w:rsidRDefault="001F4D6D" w:rsidP="001F4D6D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>12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>-Нұсқа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1. Мадлен дәуірің уақытын атаңыз.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б.з.д 40-20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б.з.д 10-6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б.з.д 20-10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б.з.д 150-40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2. Ф.Брунеллески шығармашылығына қай имарат жатады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Пации капелласы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Фарнезина вилласы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Темпьетто ғибадатханасы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Жаңа Сакристия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3. Ескі Сакристия жобасының авторы кім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Дж. Да Виньола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Брунеллески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Палладио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Альберти 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4. Б.з.д 338-30 жылдар ежелгі грек мәдениеті дәуірін атаңыз: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гомерлік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архаикалық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классикалық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элленистикалық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5. Суреттегі ордер элементін атаңыз.                                                                                                                                 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C763CA" wp14:editId="094C3565">
            <wp:extent cx="1892368" cy="1419225"/>
            <wp:effectExtent l="1905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7801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3901" cy="1465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әшекейбедер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архитрав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ернеу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маңдайша қабырға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6. Суретте қандай ескерткіш бейнеленген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Пантеон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Колизей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Императорлық форум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Диоклетиана сарайы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 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BA924A7" wp14:editId="32F00704">
            <wp:extent cx="2295728" cy="1904559"/>
            <wp:effectExtent l="0" t="0" r="0" b="63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anteon-2.2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832" cy="191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7. Суретте қандай византиялық ғибадатхана бейнеленген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Равендегі Сан-Витале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Әулие София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 Марко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Турманидегі базилик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49F0F5" wp14:editId="58ADABF0">
            <wp:extent cx="1761846" cy="2237362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004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6648" cy="224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8. Ғибадатхана жоспары :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апсида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нартекс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трансепт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целла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A9F43A" wp14:editId="280B06F9">
            <wp:extent cx="2393004" cy="1308158"/>
            <wp:effectExtent l="0" t="0" r="7620" b="635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17016-Transept1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101" cy="1310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9. Суретте қандай ғимарат бейнеленген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Петербордағы Александр театры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Мәскеудегі Пашков уйі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Петербордағы Бас штаб ғимараты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Мәскеудегі Сенат ғимараты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A17573F" wp14:editId="7C7AEF17">
            <wp:extent cx="2801566" cy="1842055"/>
            <wp:effectExtent l="0" t="0" r="0" b="635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big_930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164" cy="1850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10. Притвор –бұл...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ғимаратты қоршап тұратын сыртқы алаңқай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негізгі ғимаратқа жапсарлай салған қосымша шіркеу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христиан ғибадатханасының кіреберіс бөлмесі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в) жабық жарық бөлме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11. Сәнмаңдайша деген не: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сәулет ордерінің бағаналармен ұсталып тұрған, жоғарғы көлденең бөлігі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төменгі негізгі арқалық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бағананың төменгі тіреуші бөлігі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үйдің кіреберіс сыртының үшбұрыш тәрізді жоғарғы жағы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12. Суретте қандай сәулеттік имарат бейнеленген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Турманиндегі базилик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Константинопольдегі аулие София ғибадатханасы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Сан-Виталдегі шіркеу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Венециядағы Сан-Марко соборы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BA82E80" wp14:editId="7E0CEE84">
            <wp:extent cx="2266545" cy="1847235"/>
            <wp:effectExtent l="0" t="0" r="635" b="63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681_3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0410" cy="185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13.Суретте қандай имарат бейнеленген ?</w:t>
      </w: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Иво-Сант шіркеуі                                                  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Пацио капелласы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</w:t>
      </w:r>
      <w:r w:rsidRPr="0063729E">
        <w:rPr>
          <w:rFonts w:ascii="Times New Roman" w:hAnsi="Times New Roman" w:cs="Times New Roman"/>
          <w:sz w:val="24"/>
          <w:szCs w:val="24"/>
        </w:rPr>
        <w:t>)</w:t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Ротандо вилласы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Темпьето ғабадатханасы</w:t>
      </w:r>
      <w:r w:rsidRPr="0063729E">
        <w:rPr>
          <w:rFonts w:ascii="Times New Roman" w:hAnsi="Times New Roman" w:cs="Times New Roman"/>
          <w:noProof/>
          <w:sz w:val="24"/>
          <w:szCs w:val="24"/>
          <w:lang w:val="kk-KZ" w:eastAsia="ru-RU"/>
        </w:rPr>
        <w:t xml:space="preserve">                       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51272E1F" wp14:editId="672131F4">
            <wp:extent cx="2349095" cy="1517515"/>
            <wp:effectExtent l="0" t="0" r="0" b="698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8" cy="153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                                 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14.  Мәскеудегі В.И. Ленин кесенесінің авторы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И.Е. Старов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Ф.О. Шехтель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А. Щусев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К. Тон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15. Флоренциядағы тәрбие уйінің авторы кім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А. да Сангалло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Д. Барманте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Ф.Брунеллески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М.Ди Бартолемео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16. Ф.Брунеллески шығармашылығына қай имарат жатады 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Пации капелласы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Фарнезина вилласы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Темпьетто ғибадатханасы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Жаңа Сакристия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17. Ғибадатхананың үстіне салынған немесе жанынан қойылған, қоңырауларға арналған ойығы бар ғимарат :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қоңырау ілетін күмбезді мұнара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қоңыраухана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мұара уй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барабан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18. Мәскеудегі Кремлдегі Архангель соборының сәулетшісі кім?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а) Алевиз Новый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А. Фьормванти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М. Руффо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П. Солари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19. Римдегі Иль-Джезу шіркеуі: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1444-1512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ә) 1568-1584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1364-1444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1584-1612 ж.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20. Суретте бейнеленген сәулет имаратын атаңыз: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а) Қор биржасының ғимараты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 xml:space="preserve">ә) Исаакиев соборы        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б) Қазан соборы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sz w:val="24"/>
          <w:szCs w:val="24"/>
          <w:lang w:val="kk-KZ"/>
        </w:rPr>
        <w:t>в) Смольный шіркеуі</w:t>
      </w: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63729E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3729E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F863D8C" wp14:editId="5BF410E1">
            <wp:extent cx="2938825" cy="1410511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66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5420" cy="1437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D6D" w:rsidRDefault="001F4D6D" w:rsidP="001F4D6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1F4D6D" w:rsidRPr="00C972C6" w:rsidRDefault="001F4D6D" w:rsidP="001F4D6D">
      <w:pPr>
        <w:pStyle w:val="a4"/>
        <w:spacing w:after="0" w:line="240" w:lineRule="auto"/>
        <w:ind w:left="0"/>
        <w:jc w:val="both"/>
        <w:rPr>
          <w:rFonts w:ascii="Times New Roman" w:hAnsi="Times New Roman"/>
          <w:lang w:val="kk-KZ"/>
        </w:rPr>
      </w:pPr>
      <w:r w:rsidRPr="001B76DB">
        <w:rPr>
          <w:rFonts w:ascii="Times New Roman" w:hAnsi="Times New Roman"/>
          <w:lang w:val="kk-KZ"/>
        </w:rPr>
        <w:t>Құрастырған аға оқытушы                                             М.С. Әмірханов</w:t>
      </w:r>
    </w:p>
    <w:p w:rsidR="001F4D6D" w:rsidRPr="0063729E" w:rsidRDefault="001F4D6D" w:rsidP="00EB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</w:p>
    <w:sectPr w:rsidR="001F4D6D" w:rsidRPr="0063729E" w:rsidSect="00EB272E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3F7F" w:rsidRDefault="00ED3F7F" w:rsidP="00EE6A4F">
      <w:pPr>
        <w:spacing w:after="0" w:line="240" w:lineRule="auto"/>
      </w:pPr>
      <w:r>
        <w:separator/>
      </w:r>
    </w:p>
  </w:endnote>
  <w:endnote w:type="continuationSeparator" w:id="0">
    <w:p w:rsidR="00ED3F7F" w:rsidRDefault="00ED3F7F" w:rsidP="00EE6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3F7F" w:rsidRDefault="00ED3F7F" w:rsidP="00EE6A4F">
      <w:pPr>
        <w:spacing w:after="0" w:line="240" w:lineRule="auto"/>
      </w:pPr>
      <w:r>
        <w:separator/>
      </w:r>
    </w:p>
  </w:footnote>
  <w:footnote w:type="continuationSeparator" w:id="0">
    <w:p w:rsidR="00ED3F7F" w:rsidRDefault="00ED3F7F" w:rsidP="00EE6A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2316E"/>
    <w:multiLevelType w:val="hybridMultilevel"/>
    <w:tmpl w:val="0E3ED9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4598B"/>
    <w:multiLevelType w:val="multilevel"/>
    <w:tmpl w:val="CD247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723BD0"/>
    <w:multiLevelType w:val="hybridMultilevel"/>
    <w:tmpl w:val="C6462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EC6E9F"/>
    <w:multiLevelType w:val="hybridMultilevel"/>
    <w:tmpl w:val="37A4EE96"/>
    <w:lvl w:ilvl="0" w:tplc="28FA53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635A25"/>
    <w:multiLevelType w:val="multilevel"/>
    <w:tmpl w:val="04A45DA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8FE"/>
    <w:rsid w:val="0003296A"/>
    <w:rsid w:val="00051E28"/>
    <w:rsid w:val="001A3E02"/>
    <w:rsid w:val="001B76DB"/>
    <w:rsid w:val="001F4D6D"/>
    <w:rsid w:val="00210192"/>
    <w:rsid w:val="00260E60"/>
    <w:rsid w:val="002E69B6"/>
    <w:rsid w:val="002E7209"/>
    <w:rsid w:val="00332034"/>
    <w:rsid w:val="00336B5B"/>
    <w:rsid w:val="003874D7"/>
    <w:rsid w:val="003D1FF9"/>
    <w:rsid w:val="003E6101"/>
    <w:rsid w:val="004472B9"/>
    <w:rsid w:val="00457C69"/>
    <w:rsid w:val="00483171"/>
    <w:rsid w:val="004840BF"/>
    <w:rsid w:val="0048647C"/>
    <w:rsid w:val="004B0893"/>
    <w:rsid w:val="004C76EC"/>
    <w:rsid w:val="004D4DE3"/>
    <w:rsid w:val="00535EE4"/>
    <w:rsid w:val="005652E6"/>
    <w:rsid w:val="00571EA7"/>
    <w:rsid w:val="00576290"/>
    <w:rsid w:val="0063502D"/>
    <w:rsid w:val="0063729E"/>
    <w:rsid w:val="00670464"/>
    <w:rsid w:val="00695A6D"/>
    <w:rsid w:val="00696520"/>
    <w:rsid w:val="006A31C6"/>
    <w:rsid w:val="006D4DF3"/>
    <w:rsid w:val="006D7682"/>
    <w:rsid w:val="00734447"/>
    <w:rsid w:val="00775E3C"/>
    <w:rsid w:val="00783C6D"/>
    <w:rsid w:val="007A3F5E"/>
    <w:rsid w:val="007E1F78"/>
    <w:rsid w:val="00843CA0"/>
    <w:rsid w:val="008C1F8A"/>
    <w:rsid w:val="008D08CF"/>
    <w:rsid w:val="008F2304"/>
    <w:rsid w:val="008F5BFA"/>
    <w:rsid w:val="00905B4B"/>
    <w:rsid w:val="00956AF6"/>
    <w:rsid w:val="00967FA1"/>
    <w:rsid w:val="00982F25"/>
    <w:rsid w:val="009A0F76"/>
    <w:rsid w:val="009E62B3"/>
    <w:rsid w:val="00A9079F"/>
    <w:rsid w:val="00AA5F77"/>
    <w:rsid w:val="00AD1C39"/>
    <w:rsid w:val="00AF11B4"/>
    <w:rsid w:val="00B43B16"/>
    <w:rsid w:val="00B5093C"/>
    <w:rsid w:val="00BA1F3D"/>
    <w:rsid w:val="00BB1646"/>
    <w:rsid w:val="00C454C7"/>
    <w:rsid w:val="00C972C6"/>
    <w:rsid w:val="00CE0549"/>
    <w:rsid w:val="00D33EB0"/>
    <w:rsid w:val="00D53F5F"/>
    <w:rsid w:val="00D760DB"/>
    <w:rsid w:val="00DD0748"/>
    <w:rsid w:val="00E14A5F"/>
    <w:rsid w:val="00EB272E"/>
    <w:rsid w:val="00ED3F7F"/>
    <w:rsid w:val="00EE0901"/>
    <w:rsid w:val="00EE6A4F"/>
    <w:rsid w:val="00EF78FE"/>
    <w:rsid w:val="00F05193"/>
    <w:rsid w:val="00F531AE"/>
    <w:rsid w:val="00FA0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1C6"/>
  </w:style>
  <w:style w:type="paragraph" w:styleId="3">
    <w:name w:val="heading 3"/>
    <w:basedOn w:val="a"/>
    <w:link w:val="30"/>
    <w:uiPriority w:val="9"/>
    <w:qFormat/>
    <w:rsid w:val="00457C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5193"/>
    <w:rPr>
      <w:b/>
      <w:bCs/>
    </w:rPr>
  </w:style>
  <w:style w:type="paragraph" w:styleId="a4">
    <w:name w:val="List Paragraph"/>
    <w:basedOn w:val="a"/>
    <w:uiPriority w:val="34"/>
    <w:qFormat/>
    <w:rsid w:val="00F05193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457C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457C6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3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F5F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D53F5F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EE6A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E6A4F"/>
  </w:style>
  <w:style w:type="paragraph" w:styleId="ab">
    <w:name w:val="footer"/>
    <w:basedOn w:val="a"/>
    <w:link w:val="ac"/>
    <w:uiPriority w:val="99"/>
    <w:semiHidden/>
    <w:unhideWhenUsed/>
    <w:rsid w:val="00EE6A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E6A4F"/>
  </w:style>
  <w:style w:type="character" w:customStyle="1" w:styleId="apple-converted-space">
    <w:name w:val="apple-converted-space"/>
    <w:rsid w:val="00260E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1C6"/>
  </w:style>
  <w:style w:type="paragraph" w:styleId="3">
    <w:name w:val="heading 3"/>
    <w:basedOn w:val="a"/>
    <w:link w:val="30"/>
    <w:uiPriority w:val="9"/>
    <w:qFormat/>
    <w:rsid w:val="00457C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05193"/>
    <w:rPr>
      <w:b/>
      <w:bCs/>
    </w:rPr>
  </w:style>
  <w:style w:type="paragraph" w:styleId="a4">
    <w:name w:val="List Paragraph"/>
    <w:basedOn w:val="a"/>
    <w:uiPriority w:val="34"/>
    <w:qFormat/>
    <w:rsid w:val="00F05193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457C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457C69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D53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3F5F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D53F5F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EE6A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EE6A4F"/>
  </w:style>
  <w:style w:type="paragraph" w:styleId="ab">
    <w:name w:val="footer"/>
    <w:basedOn w:val="a"/>
    <w:link w:val="ac"/>
    <w:uiPriority w:val="99"/>
    <w:semiHidden/>
    <w:unhideWhenUsed/>
    <w:rsid w:val="00EE6A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EE6A4F"/>
  </w:style>
  <w:style w:type="character" w:customStyle="1" w:styleId="apple-converted-space">
    <w:name w:val="apple-converted-space"/>
    <w:rsid w:val="00260E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9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9" Type="http://schemas.openxmlformats.org/officeDocument/2006/relationships/image" Target="media/image31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34" Type="http://schemas.openxmlformats.org/officeDocument/2006/relationships/image" Target="media/image26.jpeg"/><Relationship Id="rId42" Type="http://schemas.openxmlformats.org/officeDocument/2006/relationships/image" Target="media/image34.jpeg"/><Relationship Id="rId47" Type="http://schemas.openxmlformats.org/officeDocument/2006/relationships/image" Target="media/image39.png"/><Relationship Id="rId50" Type="http://schemas.openxmlformats.org/officeDocument/2006/relationships/image" Target="media/image42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38" Type="http://schemas.openxmlformats.org/officeDocument/2006/relationships/image" Target="media/image30.jpeg"/><Relationship Id="rId46" Type="http://schemas.openxmlformats.org/officeDocument/2006/relationships/image" Target="media/image38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41" Type="http://schemas.openxmlformats.org/officeDocument/2006/relationships/image" Target="media/image3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32" Type="http://schemas.openxmlformats.org/officeDocument/2006/relationships/image" Target="media/image24.jpeg"/><Relationship Id="rId37" Type="http://schemas.openxmlformats.org/officeDocument/2006/relationships/image" Target="media/image29.jpeg"/><Relationship Id="rId40" Type="http://schemas.openxmlformats.org/officeDocument/2006/relationships/image" Target="media/image32.jpeg"/><Relationship Id="rId45" Type="http://schemas.openxmlformats.org/officeDocument/2006/relationships/image" Target="media/image37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36" Type="http://schemas.openxmlformats.org/officeDocument/2006/relationships/image" Target="media/image28.jpeg"/><Relationship Id="rId49" Type="http://schemas.openxmlformats.org/officeDocument/2006/relationships/image" Target="media/image41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4" Type="http://schemas.openxmlformats.org/officeDocument/2006/relationships/image" Target="media/image36.jpeg"/><Relationship Id="rId52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image" Target="media/image27.jpeg"/><Relationship Id="rId43" Type="http://schemas.openxmlformats.org/officeDocument/2006/relationships/image" Target="media/image35.jpeg"/><Relationship Id="rId48" Type="http://schemas.openxmlformats.org/officeDocument/2006/relationships/image" Target="media/image40.jpeg"/><Relationship Id="rId8" Type="http://schemas.openxmlformats.org/officeDocument/2006/relationships/endnotes" Target="endnotes.xm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2B65C-B769-4B03-ADEC-F19CC49B5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5315</Words>
  <Characters>30297</Characters>
  <Application>Microsoft Office Word</Application>
  <DocSecurity>0</DocSecurity>
  <Lines>252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Serik Seiitkhanov</dc:creator>
  <cp:lastModifiedBy>Мухтархан Амирханов</cp:lastModifiedBy>
  <cp:revision>2</cp:revision>
  <cp:lastPrinted>2018-05-10T03:48:00Z</cp:lastPrinted>
  <dcterms:created xsi:type="dcterms:W3CDTF">2020-03-16T09:35:00Z</dcterms:created>
  <dcterms:modified xsi:type="dcterms:W3CDTF">2020-03-16T09:35:00Z</dcterms:modified>
</cp:coreProperties>
</file>